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2AF" w:rsidRDefault="00C30887" w:rsidP="005F32AF">
      <w:r w:rsidRPr="00046C76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9B0ED" wp14:editId="17252CAC">
                <wp:simplePos x="0" y="0"/>
                <wp:positionH relativeFrom="column">
                  <wp:posOffset>-652145</wp:posOffset>
                </wp:positionH>
                <wp:positionV relativeFrom="paragraph">
                  <wp:posOffset>-356870</wp:posOffset>
                </wp:positionV>
                <wp:extent cx="3048000" cy="641985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41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Quand peut-on recevoir le baptême ?</w:t>
                            </w:r>
                          </w:p>
                          <w:p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0"/>
                              </w:rPr>
                            </w:pPr>
                          </w:p>
                          <w:p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Il n’y a pas d’âge pour recevoir le baptême.</w:t>
                            </w:r>
                          </w:p>
                          <w:p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046C76" w:rsidRPr="00F76FBF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Il peut être demandé par un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enfant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durant le cycle de catéchisme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</w:p>
                          <w:p w:rsidR="00046C76" w:rsidRPr="00C12956" w:rsidRDefault="00046C7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4"/>
                              </w:rPr>
                            </w:pPr>
                          </w:p>
                          <w:p w:rsidR="00046C76" w:rsidRPr="00F76FBF" w:rsidRDefault="00413B45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046C76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Responsable du catéchisme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St Thomas d’Aquin : </w:t>
                            </w:r>
                            <w:r w:rsidR="00DC7C00"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Ninon Bouvier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 </w:t>
                            </w:r>
                            <w:hyperlink r:id="rId7" w:history="1">
                              <w:r w:rsidR="00DC7C00" w:rsidRPr="00F76FBF">
                                <w:rPr>
                                  <w:rStyle w:val="Lienhypertexte"/>
                                  <w:color w:val="943634" w:themeColor="accent2" w:themeShade="BF"/>
                                  <w:sz w:val="28"/>
                                </w:rPr>
                                <w:t>ninon.bouvier@gmail.com</w:t>
                              </w:r>
                            </w:hyperlink>
                          </w:p>
                          <w:p w:rsid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Par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un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jeune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 :</w:t>
                            </w:r>
                          </w:p>
                          <w:p w:rsidR="00DC7C00" w:rsidRPr="00C12956" w:rsidRDefault="00C12956" w:rsidP="00C129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proofErr w:type="gramStart"/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au</w:t>
                            </w:r>
                            <w:proofErr w:type="gramEnd"/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sein d’une aumônerie de collège/lycée public :</w:t>
                            </w:r>
                          </w:p>
                          <w:p w:rsidR="00C12956" w:rsidRP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8"/>
                              </w:rPr>
                            </w:pPr>
                          </w:p>
                          <w:p w:rsidR="00DC7C00" w:rsidRPr="00C12956" w:rsidRDefault="00DC7C00" w:rsidP="00C1295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Aumônerie du collège Jules Romains </w:t>
                            </w:r>
                            <w:r w:rsidR="00C12956"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(Paris 7è) </w:t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</w:rPr>
                              <w:t>: 01 44 42 04 11</w:t>
                            </w:r>
                          </w:p>
                          <w:p w:rsidR="00DC7C00" w:rsidRPr="00C12956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8"/>
                              </w:rPr>
                            </w:pPr>
                          </w:p>
                          <w:p w:rsidR="00DC7C00" w:rsidRDefault="00413B45" w:rsidP="00C12956">
                            <w:pPr>
                              <w:spacing w:after="0"/>
                              <w:ind w:left="284" w:hanging="284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- 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Aumônerie du lycée Victor Duruy</w:t>
                            </w:r>
                            <w:r w:rsidR="00C12956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(Paris 7è)</w:t>
                            </w:r>
                            <w:r w:rsidR="00DC7C00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 : 01 43 06 55 46</w:t>
                            </w:r>
                          </w:p>
                          <w:p w:rsidR="00C12956" w:rsidRPr="00C12956" w:rsidRDefault="00C12956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14"/>
                              </w:rPr>
                            </w:pPr>
                          </w:p>
                          <w:p w:rsidR="00C12956" w:rsidRPr="00C12956" w:rsidRDefault="00C12956" w:rsidP="00C1295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sein de la pastorale d’un collège/lycée privé catholique.</w:t>
                            </w:r>
                          </w:p>
                          <w:p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DC7C00" w:rsidRPr="00F76FBF" w:rsidRDefault="00DC7C00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sym w:font="Wingdings" w:char="F0E8"/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À l’âge </w:t>
                            </w:r>
                            <w:r w:rsidRPr="00F76FBF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adulte</w:t>
                            </w:r>
                            <w:r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, s’adresser à Mr le Curé</w:t>
                            </w:r>
                            <w:r w:rsidR="00A101FE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 </w:t>
                            </w:r>
                            <w:r w:rsidR="00C30887" w:rsidRPr="00F76FBF">
                              <w:rPr>
                                <w:color w:val="943634" w:themeColor="accent2" w:themeShade="BF"/>
                                <w:sz w:val="28"/>
                              </w:rPr>
                              <w:t>pour le parcours de préparation :</w:t>
                            </w:r>
                          </w:p>
                          <w:p w:rsidR="00DC7C00" w:rsidRPr="00F76FBF" w:rsidRDefault="009E7C41" w:rsidP="00C30887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hyperlink r:id="rId8" w:history="1">
                              <w:r w:rsidR="003C2C8D" w:rsidRPr="00F76FBF">
                                <w:rPr>
                                  <w:rStyle w:val="Lienhypertexte"/>
                                  <w:color w:val="943634" w:themeColor="accent2" w:themeShade="BF"/>
                                  <w:sz w:val="28"/>
                                </w:rPr>
                                <w:t>question@eglisesaintthomasdaquin.fr</w:t>
                              </w:r>
                            </w:hyperlink>
                          </w:p>
                          <w:p w:rsidR="00F31743" w:rsidRPr="00046C76" w:rsidRDefault="00F31743" w:rsidP="00046C76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9B0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1.35pt;margin-top:-28.1pt;width:240pt;height:5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" stroked="f">
                <v:textbox>
                  <w:txbxContent>
                    <w:p w:rsidR="00046C76" w:rsidRPr="00F76FBF" w:rsidRDefault="00046C76" w:rsidP="00C30887">
                      <w:pPr>
                        <w:spacing w:after="0"/>
                        <w:jc w:val="both"/>
                        <w:rPr>
                          <w:b/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Quand peut-on recevoir le baptême ?</w:t>
                      </w:r>
                    </w:p>
                    <w:p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0"/>
                        </w:rPr>
                      </w:pPr>
                    </w:p>
                    <w:p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>Il n’y a pas d’âge pour recevoir le baptême.</w:t>
                      </w:r>
                    </w:p>
                    <w:p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046C76" w:rsidRPr="00F76FBF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Il peut être demandé par un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enfant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durant le cycle de catéchisme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</w:p>
                    <w:p w:rsidR="00046C76" w:rsidRPr="00C12956" w:rsidRDefault="00046C7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4"/>
                        </w:rPr>
                      </w:pPr>
                    </w:p>
                    <w:p w:rsidR="00046C76" w:rsidRPr="00F76FBF" w:rsidRDefault="00413B45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046C76" w:rsidRPr="00F76FBF">
                        <w:rPr>
                          <w:color w:val="943634" w:themeColor="accent2" w:themeShade="BF"/>
                          <w:sz w:val="28"/>
                        </w:rPr>
                        <w:t>Responsable du catéchisme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 xml:space="preserve"> à St Thomas d’Aquin : </w:t>
                      </w:r>
                      <w:r w:rsidR="00DC7C00"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Ninon Bouvier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 xml:space="preserve">  </w:t>
                      </w:r>
                      <w:hyperlink r:id="rId9" w:history="1">
                        <w:r w:rsidR="00DC7C00" w:rsidRPr="00F76FBF">
                          <w:rPr>
                            <w:rStyle w:val="Lienhypertexte"/>
                            <w:color w:val="943634" w:themeColor="accent2" w:themeShade="BF"/>
                            <w:sz w:val="28"/>
                          </w:rPr>
                          <w:t>ninon.bouvier@gmail.com</w:t>
                        </w:r>
                      </w:hyperlink>
                    </w:p>
                    <w:p w:rsid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 xml:space="preserve"> 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>Par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un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jeune</w:t>
                      </w:r>
                      <w:r>
                        <w:rPr>
                          <w:color w:val="943634" w:themeColor="accent2" w:themeShade="BF"/>
                          <w:sz w:val="28"/>
                        </w:rPr>
                        <w:t> :</w:t>
                      </w:r>
                    </w:p>
                    <w:p w:rsidR="00DC7C00" w:rsidRPr="00C12956" w:rsidRDefault="00C12956" w:rsidP="00C129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proofErr w:type="gramStart"/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au</w:t>
                      </w:r>
                      <w:proofErr w:type="gramEnd"/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 xml:space="preserve"> sein d’une aumônerie de collège/lycée public :</w:t>
                      </w:r>
                    </w:p>
                    <w:p w:rsidR="00C12956" w:rsidRP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8"/>
                        </w:rPr>
                      </w:pPr>
                    </w:p>
                    <w:p w:rsidR="00DC7C00" w:rsidRPr="00C12956" w:rsidRDefault="00DC7C00" w:rsidP="00C1295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284" w:hanging="284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Aumônerie du collège Jules Romains </w:t>
                      </w:r>
                      <w:r w:rsidR="00C12956" w:rsidRPr="00C12956">
                        <w:rPr>
                          <w:color w:val="943634" w:themeColor="accent2" w:themeShade="BF"/>
                          <w:sz w:val="28"/>
                        </w:rPr>
                        <w:t xml:space="preserve">(Paris 7è) </w:t>
                      </w:r>
                      <w:r w:rsidRPr="00C12956">
                        <w:rPr>
                          <w:color w:val="943634" w:themeColor="accent2" w:themeShade="BF"/>
                          <w:sz w:val="28"/>
                        </w:rPr>
                        <w:t>: 01 44 42 04 11</w:t>
                      </w:r>
                    </w:p>
                    <w:p w:rsidR="00DC7C00" w:rsidRPr="00C12956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8"/>
                        </w:rPr>
                      </w:pPr>
                    </w:p>
                    <w:p w:rsidR="00DC7C00" w:rsidRDefault="00413B45" w:rsidP="00C12956">
                      <w:pPr>
                        <w:spacing w:after="0"/>
                        <w:ind w:left="284" w:hanging="284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- 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>Aumônerie du lycée Victor Duruy</w:t>
                      </w:r>
                      <w:r w:rsidR="00C12956">
                        <w:rPr>
                          <w:color w:val="943634" w:themeColor="accent2" w:themeShade="BF"/>
                          <w:sz w:val="28"/>
                        </w:rPr>
                        <w:t xml:space="preserve"> (Paris 7è)</w:t>
                      </w:r>
                      <w:r w:rsidR="00DC7C00" w:rsidRPr="00F76FBF">
                        <w:rPr>
                          <w:color w:val="943634" w:themeColor="accent2" w:themeShade="BF"/>
                          <w:sz w:val="28"/>
                        </w:rPr>
                        <w:t> : 01 43 06 55 46</w:t>
                      </w:r>
                    </w:p>
                    <w:p w:rsidR="00C12956" w:rsidRPr="00C12956" w:rsidRDefault="00C12956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14"/>
                        </w:rPr>
                      </w:pPr>
                    </w:p>
                    <w:p w:rsidR="00C12956" w:rsidRPr="00C12956" w:rsidRDefault="00C12956" w:rsidP="00C1295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proofErr w:type="gramStart"/>
                      <w:r>
                        <w:rPr>
                          <w:color w:val="943634" w:themeColor="accent2" w:themeShade="BF"/>
                          <w:sz w:val="28"/>
                        </w:rPr>
                        <w:t>au</w:t>
                      </w:r>
                      <w:proofErr w:type="gramEnd"/>
                      <w:r>
                        <w:rPr>
                          <w:color w:val="943634" w:themeColor="accent2" w:themeShade="BF"/>
                          <w:sz w:val="28"/>
                        </w:rPr>
                        <w:t xml:space="preserve"> sein de la pastorale d’un collège/lycée privé catholique.</w:t>
                      </w:r>
                    </w:p>
                    <w:p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DC7C00" w:rsidRPr="00F76FBF" w:rsidRDefault="00DC7C00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sym w:font="Wingdings" w:char="F0E8"/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 xml:space="preserve"> À l’âge </w:t>
                      </w:r>
                      <w:r w:rsidRPr="00F76FBF">
                        <w:rPr>
                          <w:b/>
                          <w:color w:val="943634" w:themeColor="accent2" w:themeShade="BF"/>
                          <w:sz w:val="28"/>
                        </w:rPr>
                        <w:t>adulte</w:t>
                      </w:r>
                      <w:r w:rsidRPr="00F76FBF">
                        <w:rPr>
                          <w:color w:val="943634" w:themeColor="accent2" w:themeShade="BF"/>
                          <w:sz w:val="28"/>
                        </w:rPr>
                        <w:t>, s’adresser à Mr le Curé</w:t>
                      </w:r>
                      <w:r w:rsidR="00A101FE" w:rsidRPr="00F76FBF">
                        <w:rPr>
                          <w:color w:val="943634" w:themeColor="accent2" w:themeShade="BF"/>
                          <w:sz w:val="28"/>
                        </w:rPr>
                        <w:t> </w:t>
                      </w:r>
                      <w:r w:rsidR="00C30887" w:rsidRPr="00F76FBF">
                        <w:rPr>
                          <w:color w:val="943634" w:themeColor="accent2" w:themeShade="BF"/>
                          <w:sz w:val="28"/>
                        </w:rPr>
                        <w:t>pour le parcours de préparation :</w:t>
                      </w:r>
                    </w:p>
                    <w:p w:rsidR="00DC7C00" w:rsidRPr="00F76FBF" w:rsidRDefault="009E7C41" w:rsidP="00C30887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hyperlink r:id="rId10" w:history="1">
                        <w:r w:rsidR="003C2C8D" w:rsidRPr="00F76FBF">
                          <w:rPr>
                            <w:rStyle w:val="Lienhypertexte"/>
                            <w:color w:val="943634" w:themeColor="accent2" w:themeShade="BF"/>
                            <w:sz w:val="28"/>
                          </w:rPr>
                          <w:t>question@eglisesaintthomasdaquin.fr</w:t>
                        </w:r>
                      </w:hyperlink>
                    </w:p>
                    <w:p w:rsidR="00F31743" w:rsidRPr="00046C76" w:rsidRDefault="00F31743" w:rsidP="00046C76">
                      <w:pPr>
                        <w:spacing w:after="0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2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D9C801" wp14:editId="3DDA8E81">
                <wp:simplePos x="0" y="0"/>
                <wp:positionH relativeFrom="column">
                  <wp:posOffset>2710180</wp:posOffset>
                </wp:positionH>
                <wp:positionV relativeFrom="paragraph">
                  <wp:posOffset>-699770</wp:posOffset>
                </wp:positionV>
                <wp:extent cx="3448050" cy="6781800"/>
                <wp:effectExtent l="0" t="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678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Horaires à St Thomas d’Aquin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Ouverture de l’église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vendredi       9h à 19h</w:t>
                            </w:r>
                            <w:r w:rsidR="003D4B38">
                              <w:t>30</w:t>
                            </w:r>
                          </w:p>
                          <w:p w:rsidR="00385926" w:rsidRPr="00092324" w:rsidRDefault="00385926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>
                              <w:t xml:space="preserve">     - </w:t>
                            </w:r>
                            <w:r w:rsidRPr="00385926">
                              <w:rPr>
                                <w:u w:val="single"/>
                              </w:rPr>
                              <w:t>Accueil par un laïc</w:t>
                            </w:r>
                            <w:r>
                              <w:t xml:space="preserve"> de 10h à 12h et de 14h30 à 17h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Samedi</w:t>
                            </w: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8h30 à 12h – 14h30 à 19h30 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>
                              <w:t>D</w:t>
                            </w:r>
                            <w:r w:rsidRPr="00092324">
                              <w:t xml:space="preserve">imanche </w:t>
                            </w:r>
                            <w:r w:rsidRPr="00092324">
                              <w:tab/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092324">
                              <w:t>9h à 12h – 16h à 19h30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</w:rPr>
                            </w:pPr>
                            <w:r w:rsidRPr="00092324">
                              <w:rPr>
                                <w:b/>
                              </w:rPr>
                              <w:t>Messes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vendredi       12h15</w:t>
                            </w:r>
                            <w:r>
                              <w:t xml:space="preserve"> (sauf vacances scolaires)</w:t>
                            </w:r>
                          </w:p>
                          <w:p w:rsidR="00DE52F0" w:rsidRPr="00763BC1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lang w:val="en-US"/>
                              </w:rPr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</w:t>
                            </w:r>
                            <w:r w:rsidRPr="00763BC1">
                              <w:rPr>
                                <w:lang w:val="en-US"/>
                              </w:rPr>
                              <w:t>18h30</w:t>
                            </w:r>
                          </w:p>
                          <w:p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lang w:val="en-US"/>
                              </w:rPr>
                            </w:pPr>
                            <w:r w:rsidRPr="00763BC1">
                              <w:rPr>
                                <w:lang w:val="en-US"/>
                              </w:rPr>
                              <w:t>Samedi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  <w:t xml:space="preserve">   18h30 (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messe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63BC1">
                              <w:rPr>
                                <w:lang w:val="en-US"/>
                              </w:rPr>
                              <w:t>anticipée</w:t>
                            </w:r>
                            <w:proofErr w:type="spellEnd"/>
                            <w:r w:rsidRPr="00763BC1">
                              <w:rPr>
                                <w:lang w:val="en-US"/>
                              </w:rPr>
                              <w:t>)</w:t>
                            </w:r>
                            <w:r w:rsidRPr="00763BC1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Dimanche</w:t>
                            </w:r>
                            <w:r w:rsidRPr="00092324">
                              <w:tab/>
                              <w:t xml:space="preserve">   9h30</w:t>
                            </w:r>
                            <w:r>
                              <w:t xml:space="preserve"> (sauf vacances scolaires)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11h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ab/>
                            </w:r>
                            <w:r w:rsidRPr="00092324">
                              <w:tab/>
                              <w:t xml:space="preserve">   18h30</w:t>
                            </w:r>
                          </w:p>
                          <w:p w:rsidR="00DE52F0" w:rsidRPr="00385926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  <w:shd w:val="clear" w:color="auto" w:fill="F2DBDB" w:themeFill="accent2" w:themeFillTint="33"/>
                              <w:rPr>
                                <w:b/>
                                <w:u w:val="single"/>
                              </w:rPr>
                            </w:pPr>
                            <w:r w:rsidRPr="00385926">
                              <w:rPr>
                                <w:b/>
                                <w:u w:val="single"/>
                              </w:rPr>
                              <w:t>Accueil  par un prêtre</w:t>
                            </w: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092324">
                              <w:t>Lundi au samedi</w:t>
                            </w:r>
                            <w:r w:rsidRPr="00092324">
                              <w:tab/>
                              <w:t>17h à 18h15</w:t>
                            </w:r>
                          </w:p>
                          <w:p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sz w:val="14"/>
                              </w:rPr>
                            </w:pP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Faire dire une messe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</w:rPr>
                              <w:t xml:space="preserve">  </w:t>
                            </w:r>
                            <w:r w:rsidRPr="007A6857">
                              <w:t>est un acte de foi en la puissance salvifique du Christ.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La messe est toujours célébrée pour le </w:t>
                            </w:r>
                            <w:r>
                              <w:t>salut du monde</w:t>
                            </w:r>
                            <w:r w:rsidRPr="00140115">
                              <w:t xml:space="preserve">, mais on peut </w:t>
                            </w:r>
                            <w:r w:rsidRPr="00140115">
                              <w:rPr>
                                <w:b/>
                              </w:rPr>
                              <w:t>recommander une intention particulière</w:t>
                            </w:r>
                            <w:r w:rsidRPr="00140115">
                              <w:t> :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</w:pPr>
                            <w:r>
                              <w:t>Pour un ou plusieurs</w:t>
                            </w:r>
                            <w:r w:rsidRPr="00140115">
                              <w:t xml:space="preserve"> défunts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</w:pPr>
                            <w:r w:rsidRPr="00140115">
                              <w:t xml:space="preserve">Pour </w:t>
                            </w:r>
                            <w:r>
                              <w:t xml:space="preserve">des personnes vivantes : </w:t>
                            </w:r>
                            <w:r w:rsidRPr="00140115">
                              <w:t>soi-même, sa famille</w:t>
                            </w:r>
                            <w:r>
                              <w:t>,</w:t>
                            </w:r>
                            <w:r w:rsidRPr="00140115">
                              <w:t xml:space="preserve"> ou des amis</w:t>
                            </w:r>
                            <w:r>
                              <w:t>, un malade…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</w:pPr>
                            <w:r w:rsidRPr="00140115">
                              <w:t xml:space="preserve">Pour la paix, les vocations, </w:t>
                            </w:r>
                            <w:r>
                              <w:t xml:space="preserve">l’Église, </w:t>
                            </w:r>
                            <w:r w:rsidRPr="00140115">
                              <w:t>etc. ….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shd w:val="clear" w:color="auto" w:fill="F2DBDB" w:themeFill="accent2" w:themeFillTint="33"/>
                            </w:pPr>
                            <w:r>
                              <w:t>Pour un anniversaire particulier, en action de grâces : jubilé de mariage, ou autre évènement…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Merci de vous adresser à l’accueil de la paroisse. </w:t>
                            </w:r>
                            <w:r>
                              <w:t xml:space="preserve">Traditionnellement, une </w:t>
                            </w:r>
                            <w:r w:rsidRPr="00140115">
                              <w:t xml:space="preserve">offrande est </w:t>
                            </w:r>
                            <w:r>
                              <w:t xml:space="preserve"> versée à cette occasion, fixée à 1</w:t>
                            </w:r>
                            <w:r w:rsidR="00C30887">
                              <w:t>8</w:t>
                            </w:r>
                            <w:r>
                              <w:t xml:space="preserve"> euros par l’assemblée des évêques.</w:t>
                            </w:r>
                          </w:p>
                          <w:p w:rsidR="00DE52F0" w:rsidRPr="007A6857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rPr>
                                <w:sz w:val="14"/>
                              </w:rPr>
                            </w:pPr>
                          </w:p>
                          <w:p w:rsidR="00DE52F0" w:rsidRPr="00092324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  <w:jc w:val="center"/>
                              <w:rPr>
                                <w:rFonts w:ascii="Lucida Handwriting" w:hAnsi="Lucida Handwriting"/>
                                <w:b/>
                              </w:rPr>
                            </w:pPr>
                            <w:r w:rsidRPr="00092324">
                              <w:rPr>
                                <w:rFonts w:ascii="Lucida Handwriting" w:hAnsi="Lucida Handwriting"/>
                                <w:b/>
                              </w:rPr>
                              <w:t>Soutenir la paroisse -Denier de l’Église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>Vous pouvez participer :</w:t>
                            </w:r>
                            <w:r w:rsidRPr="00140115">
                              <w:rPr>
                                <w:rFonts w:ascii="Lucida Handwriting" w:hAnsi="Lucida Handwriting"/>
                                <w:noProof/>
                                <w:sz w:val="24"/>
                                <w:lang w:eastAsia="fr-FR"/>
                              </w:rPr>
                              <w:t xml:space="preserve"> </w:t>
                            </w:r>
                          </w:p>
                          <w:p w:rsidR="00DE52F0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chèque</w:t>
                            </w:r>
                            <w:r w:rsidRPr="00140115">
                              <w:t xml:space="preserve"> avec un bulletin Denier disponible dans l’église à l’ordre de « ADP Paroisse St Thomas d’Aquin »</w:t>
                            </w:r>
                          </w:p>
                          <w:p w:rsidR="00385926" w:rsidRPr="00140115" w:rsidRDefault="00385926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385926">
                              <w:t xml:space="preserve">- </w:t>
                            </w:r>
                            <w:r w:rsidRPr="00385926">
                              <w:rPr>
                                <w:b/>
                              </w:rPr>
                              <w:t>par internet</w:t>
                            </w:r>
                            <w:r w:rsidRPr="00385926">
                              <w:t xml:space="preserve"> sur https://denier.paris.catholique.fr/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en espèces</w:t>
                            </w:r>
                            <w:r w:rsidRPr="00140115">
                              <w:t xml:space="preserve"> avec un bulletin Denier </w:t>
                            </w:r>
                            <w:r>
                              <w:t>également.</w:t>
                            </w:r>
                          </w:p>
                          <w:p w:rsidR="00DE52F0" w:rsidRPr="00140115" w:rsidRDefault="00DE52F0" w:rsidP="00F76FBF">
                            <w:pPr>
                              <w:pStyle w:val="Sansinterligne"/>
                              <w:shd w:val="clear" w:color="auto" w:fill="F2DBDB" w:themeFill="accent2" w:themeFillTint="33"/>
                            </w:pPr>
                            <w:r w:rsidRPr="00140115">
                              <w:t xml:space="preserve">- </w:t>
                            </w:r>
                            <w:r w:rsidRPr="00140115">
                              <w:rPr>
                                <w:b/>
                              </w:rPr>
                              <w:t>par prélèvement automatique</w:t>
                            </w:r>
                            <w:r w:rsidRPr="00140115">
                              <w:t xml:space="preserve"> en remplissant un bulletin spécifique à remettre daté, signé et avec votre RIB</w:t>
                            </w:r>
                            <w:r w:rsidRPr="007A6857">
                              <w:rPr>
                                <w:i/>
                              </w:rPr>
                              <w:t>.            Un reçu fiscal vous sera envoyé.</w:t>
                            </w:r>
                          </w:p>
                          <w:p w:rsidR="005F32AF" w:rsidRDefault="005F32AF" w:rsidP="00814189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</w:p>
                          <w:p w:rsidR="005F32A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5F32A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5F32AF" w:rsidRPr="004B6AFF" w:rsidRDefault="005F32AF" w:rsidP="005F32AF">
                            <w:pPr>
                              <w:pStyle w:val="Sansinterligne"/>
                              <w:shd w:val="clear" w:color="auto" w:fill="FFFFCC"/>
                            </w:pPr>
                          </w:p>
                          <w:p w:rsidR="005F32AF" w:rsidRDefault="005F32AF" w:rsidP="005F32AF">
                            <w:pPr>
                              <w:pStyle w:val="Sansinterligne"/>
                            </w:pPr>
                          </w:p>
                          <w:p w:rsidR="005F32AF" w:rsidRDefault="005F32AF" w:rsidP="005F3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9C801" id="Zone de texte 14" o:spid="_x0000_s1027" type="#_x0000_t202" style="position:absolute;margin-left:213.4pt;margin-top:-55.1pt;width:271.5pt;height:5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" filled="f" stroked="f">
                <v:textbox>
                  <w:txbxContent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Horaires à St Thomas d’Aquin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Ouverture de l’église</w:t>
                      </w:r>
                    </w:p>
                    <w:p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vendredi       9h à 19h</w:t>
                      </w:r>
                      <w:r w:rsidR="003D4B38">
                        <w:t>30</w:t>
                      </w:r>
                    </w:p>
                    <w:p w:rsidR="00385926" w:rsidRPr="00092324" w:rsidRDefault="00385926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>
                        <w:t xml:space="preserve">     - </w:t>
                      </w:r>
                      <w:r w:rsidRPr="00385926">
                        <w:rPr>
                          <w:u w:val="single"/>
                        </w:rPr>
                        <w:t>Accueil par un laïc</w:t>
                      </w:r>
                      <w:r>
                        <w:t xml:space="preserve"> de 10h à 12h et de 14h30 à 17h</w:t>
                      </w:r>
                    </w:p>
                    <w:p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Samedi</w:t>
                      </w:r>
                      <w:r w:rsidRPr="00092324">
                        <w:tab/>
                      </w:r>
                      <w:r w:rsidRPr="00092324">
                        <w:tab/>
                        <w:t xml:space="preserve">   8h30 à 12h – 14h30 à 19h30 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>
                        <w:t>D</w:t>
                      </w:r>
                      <w:r w:rsidRPr="00092324">
                        <w:t xml:space="preserve">imanche </w:t>
                      </w:r>
                      <w:r w:rsidRPr="00092324">
                        <w:tab/>
                        <w:t xml:space="preserve">  </w:t>
                      </w:r>
                      <w:r>
                        <w:t xml:space="preserve"> </w:t>
                      </w:r>
                      <w:r w:rsidRPr="00092324">
                        <w:t>9h à 12h – 16h à 19h30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</w:rPr>
                      </w:pPr>
                      <w:r w:rsidRPr="00092324">
                        <w:rPr>
                          <w:b/>
                        </w:rPr>
                        <w:t>Messes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vendredi       12h15</w:t>
                      </w:r>
                      <w:r>
                        <w:t xml:space="preserve"> (sauf vacances scolaires)</w:t>
                      </w:r>
                    </w:p>
                    <w:p w:rsidR="00DE52F0" w:rsidRPr="00763BC1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lang w:val="en-US"/>
                        </w:rPr>
                      </w:pPr>
                      <w:r w:rsidRPr="00092324">
                        <w:tab/>
                      </w:r>
                      <w:r w:rsidRPr="00092324">
                        <w:tab/>
                        <w:t xml:space="preserve">   </w:t>
                      </w:r>
                      <w:r w:rsidRPr="00763BC1">
                        <w:rPr>
                          <w:lang w:val="en-US"/>
                        </w:rPr>
                        <w:t>18h30</w:t>
                      </w:r>
                    </w:p>
                    <w:p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lang w:val="en-US"/>
                        </w:rPr>
                      </w:pPr>
                      <w:r w:rsidRPr="00763BC1">
                        <w:rPr>
                          <w:lang w:val="en-US"/>
                        </w:rPr>
                        <w:t>Samedi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  <w:r w:rsidRPr="00763BC1">
                        <w:rPr>
                          <w:lang w:val="en-US"/>
                        </w:rPr>
                        <w:tab/>
                        <w:t xml:space="preserve">   18h30 (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messe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763BC1">
                        <w:rPr>
                          <w:lang w:val="en-US"/>
                        </w:rPr>
                        <w:t>anticipée</w:t>
                      </w:r>
                      <w:proofErr w:type="spellEnd"/>
                      <w:r w:rsidRPr="00763BC1">
                        <w:rPr>
                          <w:lang w:val="en-US"/>
                        </w:rPr>
                        <w:t>)</w:t>
                      </w:r>
                      <w:r w:rsidRPr="00763BC1">
                        <w:rPr>
                          <w:lang w:val="en-US"/>
                        </w:rPr>
                        <w:tab/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Dimanche</w:t>
                      </w:r>
                      <w:r w:rsidRPr="00092324">
                        <w:tab/>
                        <w:t xml:space="preserve">   9h30</w:t>
                      </w:r>
                      <w:r>
                        <w:t xml:space="preserve"> (sauf vacances scolaires)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11h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ab/>
                      </w:r>
                      <w:r w:rsidRPr="00092324">
                        <w:tab/>
                        <w:t xml:space="preserve">   18h30</w:t>
                      </w:r>
                    </w:p>
                    <w:p w:rsidR="00DE52F0" w:rsidRPr="00385926" w:rsidRDefault="00DE52F0" w:rsidP="00F76FBF">
                      <w:pPr>
                        <w:pStyle w:val="Sansinterligne"/>
                        <w:numPr>
                          <w:ilvl w:val="0"/>
                          <w:numId w:val="3"/>
                        </w:numPr>
                        <w:shd w:val="clear" w:color="auto" w:fill="F2DBDB" w:themeFill="accent2" w:themeFillTint="33"/>
                        <w:rPr>
                          <w:b/>
                          <w:u w:val="single"/>
                        </w:rPr>
                      </w:pPr>
                      <w:r w:rsidRPr="00385926">
                        <w:rPr>
                          <w:b/>
                          <w:u w:val="single"/>
                        </w:rPr>
                        <w:t>Accueil  par un prêtre</w:t>
                      </w: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092324">
                        <w:t>Lundi au samedi</w:t>
                      </w:r>
                      <w:r w:rsidRPr="00092324">
                        <w:tab/>
                        <w:t>17h à 18h15</w:t>
                      </w:r>
                    </w:p>
                    <w:p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sz w:val="14"/>
                        </w:rPr>
                      </w:pP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Faire dire une messe</w:t>
                      </w:r>
                      <w:r>
                        <w:rPr>
                          <w:rFonts w:ascii="Lucida Handwriting" w:hAnsi="Lucida Handwriting"/>
                          <w:b/>
                        </w:rPr>
                        <w:t xml:space="preserve">  </w:t>
                      </w:r>
                      <w:r w:rsidRPr="007A6857">
                        <w:t>est un acte de foi en la puissance salvifique du Christ.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La messe est toujours célébrée pour le </w:t>
                      </w:r>
                      <w:r>
                        <w:t>salut du monde</w:t>
                      </w:r>
                      <w:r w:rsidRPr="00140115">
                        <w:t xml:space="preserve">, mais on peut </w:t>
                      </w:r>
                      <w:r w:rsidRPr="00140115">
                        <w:rPr>
                          <w:b/>
                        </w:rPr>
                        <w:t>recommander une intention particulière</w:t>
                      </w:r>
                      <w:r w:rsidRPr="00140115">
                        <w:t> :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</w:pPr>
                      <w:r>
                        <w:t>Pour un ou plusieurs</w:t>
                      </w:r>
                      <w:r w:rsidRPr="00140115">
                        <w:t xml:space="preserve"> défunts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</w:pPr>
                      <w:r w:rsidRPr="00140115">
                        <w:t xml:space="preserve">Pour </w:t>
                      </w:r>
                      <w:r>
                        <w:t xml:space="preserve">des personnes vivantes : </w:t>
                      </w:r>
                      <w:r w:rsidRPr="00140115">
                        <w:t>soi-même, sa famille</w:t>
                      </w:r>
                      <w:r>
                        <w:t>,</w:t>
                      </w:r>
                      <w:r w:rsidRPr="00140115">
                        <w:t xml:space="preserve"> ou des amis</w:t>
                      </w:r>
                      <w:r>
                        <w:t>, un malade…</w:t>
                      </w:r>
                    </w:p>
                    <w:p w:rsidR="00DE52F0" w:rsidRDefault="00DE52F0" w:rsidP="00F76FB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</w:pPr>
                      <w:r w:rsidRPr="00140115">
                        <w:t xml:space="preserve">Pour la paix, les vocations, </w:t>
                      </w:r>
                      <w:r>
                        <w:t xml:space="preserve">l’Église, </w:t>
                      </w:r>
                      <w:r w:rsidRPr="00140115">
                        <w:t>etc. ….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shd w:val="clear" w:color="auto" w:fill="F2DBDB" w:themeFill="accent2" w:themeFillTint="33"/>
                      </w:pPr>
                      <w:r>
                        <w:t>Pour un anniversaire particulier, en action de grâces : jubilé de mariage, ou autre évènement…</w:t>
                      </w:r>
                    </w:p>
                    <w:p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Merci de vous adresser à l’accueil de la paroisse. </w:t>
                      </w:r>
                      <w:r>
                        <w:t xml:space="preserve">Traditionnellement, une </w:t>
                      </w:r>
                      <w:r w:rsidRPr="00140115">
                        <w:t xml:space="preserve">offrande est </w:t>
                      </w:r>
                      <w:r>
                        <w:t xml:space="preserve"> versée à cette occasion, fixée à 1</w:t>
                      </w:r>
                      <w:r w:rsidR="00C30887">
                        <w:t>8</w:t>
                      </w:r>
                      <w:r>
                        <w:t xml:space="preserve"> euros par l’assemblée des évêques.</w:t>
                      </w:r>
                    </w:p>
                    <w:p w:rsidR="00DE52F0" w:rsidRPr="007A6857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rPr>
                          <w:sz w:val="14"/>
                        </w:rPr>
                      </w:pPr>
                    </w:p>
                    <w:p w:rsidR="00DE52F0" w:rsidRPr="00092324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  <w:jc w:val="center"/>
                        <w:rPr>
                          <w:rFonts w:ascii="Lucida Handwriting" w:hAnsi="Lucida Handwriting"/>
                          <w:b/>
                        </w:rPr>
                      </w:pPr>
                      <w:r w:rsidRPr="00092324">
                        <w:rPr>
                          <w:rFonts w:ascii="Lucida Handwriting" w:hAnsi="Lucida Handwriting"/>
                          <w:b/>
                        </w:rPr>
                        <w:t>Soutenir la paroisse -Denier de l’Église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>Vous pouvez participer :</w:t>
                      </w:r>
                      <w:r w:rsidRPr="00140115">
                        <w:rPr>
                          <w:rFonts w:ascii="Lucida Handwriting" w:hAnsi="Lucida Handwriting"/>
                          <w:noProof/>
                          <w:sz w:val="24"/>
                          <w:lang w:eastAsia="fr-FR"/>
                        </w:rPr>
                        <w:t xml:space="preserve"> </w:t>
                      </w:r>
                    </w:p>
                    <w:p w:rsidR="00DE52F0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chèque</w:t>
                      </w:r>
                      <w:r w:rsidRPr="00140115">
                        <w:t xml:space="preserve"> avec un bulletin Denier disponible dans l’église à l’ordre de « ADP Paroisse St Thomas d’Aquin »</w:t>
                      </w:r>
                    </w:p>
                    <w:p w:rsidR="00385926" w:rsidRPr="00140115" w:rsidRDefault="00385926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385926">
                        <w:t xml:space="preserve">- </w:t>
                      </w:r>
                      <w:r w:rsidRPr="00385926">
                        <w:rPr>
                          <w:b/>
                        </w:rPr>
                        <w:t>par internet</w:t>
                      </w:r>
                      <w:r w:rsidRPr="00385926">
                        <w:t xml:space="preserve"> sur https://denier.paris.catholique.fr/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en espèces</w:t>
                      </w:r>
                      <w:r w:rsidRPr="00140115">
                        <w:t xml:space="preserve"> avec un bulletin Denier </w:t>
                      </w:r>
                      <w:r>
                        <w:t>également.</w:t>
                      </w:r>
                    </w:p>
                    <w:p w:rsidR="00DE52F0" w:rsidRPr="00140115" w:rsidRDefault="00DE52F0" w:rsidP="00F76FBF">
                      <w:pPr>
                        <w:pStyle w:val="Sansinterligne"/>
                        <w:shd w:val="clear" w:color="auto" w:fill="F2DBDB" w:themeFill="accent2" w:themeFillTint="33"/>
                      </w:pPr>
                      <w:r w:rsidRPr="00140115">
                        <w:t xml:space="preserve">- </w:t>
                      </w:r>
                      <w:r w:rsidRPr="00140115">
                        <w:rPr>
                          <w:b/>
                        </w:rPr>
                        <w:t>par prélèvement automatique</w:t>
                      </w:r>
                      <w:r w:rsidRPr="00140115">
                        <w:t xml:space="preserve"> en remplissant un bulletin spécifique à remettre daté, signé et avec votre RIB</w:t>
                      </w:r>
                      <w:r w:rsidRPr="007A6857">
                        <w:rPr>
                          <w:i/>
                        </w:rPr>
                        <w:t>.            Un reçu fiscal vous sera envoyé.</w:t>
                      </w:r>
                    </w:p>
                    <w:p w:rsidR="005F32AF" w:rsidRDefault="005F32AF" w:rsidP="00814189">
                      <w:pPr>
                        <w:pStyle w:val="Sansinterligne"/>
                        <w:rPr>
                          <w:b/>
                        </w:rPr>
                      </w:pPr>
                    </w:p>
                    <w:p w:rsidR="005F32A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:rsidR="005F32A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:rsidR="005F32AF" w:rsidRPr="004B6AFF" w:rsidRDefault="005F32AF" w:rsidP="005F32AF">
                      <w:pPr>
                        <w:pStyle w:val="Sansinterligne"/>
                        <w:shd w:val="clear" w:color="auto" w:fill="FFFFCC"/>
                      </w:pPr>
                    </w:p>
                    <w:p w:rsidR="005F32AF" w:rsidRDefault="005F32AF" w:rsidP="005F32AF">
                      <w:pPr>
                        <w:pStyle w:val="Sansinterligne"/>
                      </w:pPr>
                    </w:p>
                    <w:p w:rsidR="005F32AF" w:rsidRDefault="005F32AF" w:rsidP="005F32AF"/>
                  </w:txbxContent>
                </v:textbox>
              </v:shape>
            </w:pict>
          </mc:Fallback>
        </mc:AlternateContent>
      </w:r>
    </w:p>
    <w:p w:rsidR="005F32AF" w:rsidRDefault="005F32AF" w:rsidP="005F32AF"/>
    <w:p w:rsidR="005F32AF" w:rsidRDefault="005F32AF" w:rsidP="005F32AF"/>
    <w:p w:rsidR="005F32AF" w:rsidRDefault="005F32AF" w:rsidP="005F32AF"/>
    <w:p w:rsidR="005F32AF" w:rsidRPr="00C12956" w:rsidRDefault="005F32AF" w:rsidP="005F32AF">
      <w:pPr>
        <w:rPr>
          <w:sz w:val="16"/>
        </w:rPr>
      </w:pPr>
    </w:p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5450B" wp14:editId="5566A909">
                <wp:simplePos x="0" y="0"/>
                <wp:positionH relativeFrom="column">
                  <wp:posOffset>2624455</wp:posOffset>
                </wp:positionH>
                <wp:positionV relativeFrom="paragraph">
                  <wp:posOffset>464820</wp:posOffset>
                </wp:positionV>
                <wp:extent cx="3619500" cy="581025"/>
                <wp:effectExtent l="0" t="0" r="0" b="95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AF" w:rsidRPr="00BF19C7" w:rsidRDefault="005F32AF" w:rsidP="005F32A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5F32AF" w:rsidRDefault="009E7C41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1" w:history="1">
                              <w:r w:rsidR="005F32AF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F32AF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5F32AF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2" w:history="1">
                              <w:r w:rsidR="005F32AF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5F32AF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5450B" id="_x0000_s1028" type="#_x0000_t202" style="position:absolute;margin-left:206.65pt;margin-top:36.6pt;width:28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" stroked="f">
                <v:textbox>
                  <w:txbxContent>
                    <w:p w:rsidR="005F32AF" w:rsidRPr="00BF19C7" w:rsidRDefault="005F32AF" w:rsidP="005F32A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5F32AF" w:rsidRDefault="009E7C41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3" w:history="1">
                        <w:r w:rsidR="005F32AF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F32AF" w:rsidRPr="00BF19C7">
                        <w:rPr>
                          <w:sz w:val="18"/>
                        </w:rPr>
                        <w:t xml:space="preserve"> –</w:t>
                      </w:r>
                      <w:r w:rsidR="005F32AF">
                        <w:rPr>
                          <w:sz w:val="18"/>
                        </w:rPr>
                        <w:t xml:space="preserve"> </w:t>
                      </w:r>
                      <w:hyperlink r:id="rId14" w:history="1">
                        <w:r w:rsidR="005F32AF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5F32AF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21223E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1A5229" wp14:editId="34CEBB19">
                <wp:simplePos x="0" y="0"/>
                <wp:positionH relativeFrom="column">
                  <wp:posOffset>253047</wp:posOffset>
                </wp:positionH>
                <wp:positionV relativeFrom="paragraph">
                  <wp:posOffset>303848</wp:posOffset>
                </wp:positionV>
                <wp:extent cx="6296025" cy="438150"/>
                <wp:effectExtent l="0" t="4762" r="4762" b="4763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296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AF" w:rsidRPr="00BA01BD" w:rsidRDefault="00487529" w:rsidP="006E733B">
                            <w:pPr>
                              <w:rPr>
                                <w:rFonts w:ascii="Book Antiqua" w:hAnsi="Book Antiqua"/>
                                <w:b/>
                                <w:color w:val="943634" w:themeColor="accent2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21223E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>-202</w:t>
                            </w:r>
                            <w:r w:rsidR="0021223E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="00601F33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F76FBF"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  <w:r w:rsidR="005F32AF" w:rsidRPr="00BF19C7">
                              <w:rPr>
                                <w:b/>
                                <w:sz w:val="32"/>
                              </w:rPr>
                              <w:t>Paroisse Saint-Thomas d’Aquin</w:t>
                            </w:r>
                            <w:r w:rsidR="005F32AF" w:rsidRPr="00BF19C7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     </w:t>
                            </w:r>
                            <w:r w:rsidR="0013424C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</w:t>
                            </w:r>
                            <w:r w:rsidR="00F76FBF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  </w:t>
                            </w:r>
                            <w:r w:rsidR="006E733B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 </w:t>
                            </w:r>
                            <w:r w:rsidR="005F32AF" w:rsidRPr="00BF19C7">
                              <w:rPr>
                                <w:rFonts w:ascii="Book Antiqua" w:hAnsi="Book Antiqua"/>
                                <w:b/>
                                <w:sz w:val="32"/>
                              </w:rPr>
                              <w:t xml:space="preserve"> </w:t>
                            </w:r>
                            <w:r w:rsidR="005F32AF" w:rsidRPr="00BA01BD">
                              <w:rPr>
                                <w:rFonts w:ascii="Book Antiqua" w:hAnsi="Book Antiqua"/>
                                <w:b/>
                                <w:color w:val="943634" w:themeColor="accent2" w:themeShade="BF"/>
                                <w:sz w:val="44"/>
                              </w:rPr>
                              <w:t>BAPTÊME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A5229" id="_x0000_s1029" type="#_x0000_t202" style="position:absolute;margin-left:19.9pt;margin-top:23.95pt;width:495.75pt;height:34.5pt;rotation:-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" stroked="f">
                <v:textbox>
                  <w:txbxContent>
                    <w:p w:rsidR="005F32AF" w:rsidRPr="00BA01BD" w:rsidRDefault="00487529" w:rsidP="006E733B">
                      <w:pPr>
                        <w:rPr>
                          <w:rFonts w:ascii="Book Antiqua" w:hAnsi="Book Antiqua"/>
                          <w:b/>
                          <w:color w:val="943634" w:themeColor="accent2" w:themeShade="BF"/>
                          <w:sz w:val="28"/>
                        </w:rPr>
                      </w:pPr>
                      <w:r>
                        <w:rPr>
                          <w:b/>
                          <w:sz w:val="32"/>
                        </w:rPr>
                        <w:t>20</w:t>
                      </w:r>
                      <w:r w:rsidR="00601F33">
                        <w:rPr>
                          <w:b/>
                          <w:sz w:val="32"/>
                        </w:rPr>
                        <w:t>2</w:t>
                      </w:r>
                      <w:r w:rsidR="0021223E">
                        <w:rPr>
                          <w:b/>
                          <w:sz w:val="32"/>
                        </w:rPr>
                        <w:t>2</w:t>
                      </w:r>
                      <w:r w:rsidR="00601F33">
                        <w:rPr>
                          <w:b/>
                          <w:sz w:val="32"/>
                        </w:rPr>
                        <w:t>-202</w:t>
                      </w:r>
                      <w:r w:rsidR="0021223E">
                        <w:rPr>
                          <w:b/>
                          <w:sz w:val="32"/>
                        </w:rPr>
                        <w:t>3</w:t>
                      </w:r>
                      <w:r w:rsidR="00601F33">
                        <w:rPr>
                          <w:b/>
                          <w:sz w:val="32"/>
                        </w:rPr>
                        <w:t xml:space="preserve"> </w:t>
                      </w:r>
                      <w:r w:rsidR="00F76FBF">
                        <w:rPr>
                          <w:b/>
                          <w:sz w:val="32"/>
                        </w:rPr>
                        <w:t xml:space="preserve">     </w:t>
                      </w:r>
                      <w:r w:rsidR="005F32AF" w:rsidRPr="00BF19C7">
                        <w:rPr>
                          <w:b/>
                          <w:sz w:val="32"/>
                        </w:rPr>
                        <w:t>Paroisse Saint-Thomas d’Aquin</w:t>
                      </w:r>
                      <w:r w:rsidR="005F32AF" w:rsidRPr="00BF19C7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     </w:t>
                      </w:r>
                      <w:r w:rsidR="0013424C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</w:t>
                      </w:r>
                      <w:r w:rsidR="00F76FBF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  </w:t>
                      </w:r>
                      <w:r w:rsidR="006E733B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 </w:t>
                      </w:r>
                      <w:r w:rsidR="005F32AF" w:rsidRPr="00BF19C7">
                        <w:rPr>
                          <w:rFonts w:ascii="Book Antiqua" w:hAnsi="Book Antiqua"/>
                          <w:b/>
                          <w:sz w:val="32"/>
                        </w:rPr>
                        <w:t xml:space="preserve"> </w:t>
                      </w:r>
                      <w:r w:rsidR="005F32AF" w:rsidRPr="00BA01BD">
                        <w:rPr>
                          <w:rFonts w:ascii="Book Antiqua" w:hAnsi="Book Antiqua"/>
                          <w:b/>
                          <w:color w:val="943634" w:themeColor="accent2" w:themeShade="BF"/>
                          <w:sz w:val="44"/>
                        </w:rPr>
                        <w:t>BAPTÊME</w:t>
                      </w:r>
                    </w:p>
                  </w:txbxContent>
                </v:textbox>
              </v:shape>
            </w:pict>
          </mc:Fallback>
        </mc:AlternateContent>
      </w:r>
    </w:p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5F32AF" w:rsidP="005F32AF"/>
    <w:p w:rsidR="005F32AF" w:rsidRDefault="00F76FBF" w:rsidP="005F32AF">
      <w:r w:rsidRPr="0067149D">
        <w:rPr>
          <w:i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B7FC2" wp14:editId="21512F2A">
                <wp:simplePos x="0" y="0"/>
                <wp:positionH relativeFrom="column">
                  <wp:posOffset>3074035</wp:posOffset>
                </wp:positionH>
                <wp:positionV relativeFrom="paragraph">
                  <wp:posOffset>463550</wp:posOffset>
                </wp:positionV>
                <wp:extent cx="3619500" cy="5905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AF" w:rsidRPr="00BF19C7" w:rsidRDefault="005F32AF" w:rsidP="005F32A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sz w:val="18"/>
                              </w:rPr>
                            </w:pPr>
                          </w:p>
                          <w:p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 w:rsidRPr="00BF19C7">
                              <w:rPr>
                                <w:sz w:val="18"/>
                              </w:rPr>
                              <w:t>Place Saint-Thomas d’Aquin – 75007</w:t>
                            </w:r>
                            <w:r>
                              <w:rPr>
                                <w:sz w:val="18"/>
                              </w:rPr>
                              <w:t xml:space="preserve"> Paris </w:t>
                            </w:r>
                            <w:r w:rsidRPr="00BF19C7">
                              <w:rPr>
                                <w:sz w:val="18"/>
                              </w:rPr>
                              <w:t>- 01 42 22 59 74</w:t>
                            </w:r>
                          </w:p>
                          <w:p w:rsidR="005F32AF" w:rsidRDefault="009E7C41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hyperlink r:id="rId15" w:history="1">
                              <w:r w:rsidR="005F32AF" w:rsidRPr="00BF19C7">
                                <w:rPr>
                                  <w:rStyle w:val="Lienhypertexte"/>
                                  <w:sz w:val="18"/>
                                </w:rPr>
                                <w:t>question@eglisesaintthomasdaquin.fr</w:t>
                              </w:r>
                            </w:hyperlink>
                            <w:r w:rsidR="005F32AF" w:rsidRPr="00BF19C7">
                              <w:rPr>
                                <w:sz w:val="18"/>
                              </w:rPr>
                              <w:t xml:space="preserve"> –</w:t>
                            </w:r>
                            <w:r w:rsidR="005F32AF">
                              <w:rPr>
                                <w:sz w:val="18"/>
                              </w:rPr>
                              <w:t xml:space="preserve"> </w:t>
                            </w:r>
                            <w:hyperlink r:id="rId16" w:history="1">
                              <w:r w:rsidR="005F32AF" w:rsidRPr="00F27C1D">
                                <w:rPr>
                                  <w:rStyle w:val="Lienhypertexte"/>
                                  <w:sz w:val="18"/>
                                </w:rPr>
                                <w:t>www.eglisesaintthomasdaquin.fr</w:t>
                              </w:r>
                            </w:hyperlink>
                          </w:p>
                          <w:p w:rsidR="005F32AF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5F32AF" w:rsidRPr="00BF19C7" w:rsidRDefault="005F32AF" w:rsidP="005F32AF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B7FC2" id="_x0000_s1030" type="#_x0000_t202" style="position:absolute;margin-left:242.05pt;margin-top:36.5pt;width:285pt;height:4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" stroked="f">
                <v:textbox>
                  <w:txbxContent>
                    <w:p w:rsidR="005F32AF" w:rsidRPr="00BF19C7" w:rsidRDefault="005F32AF" w:rsidP="005F32AF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sz w:val="18"/>
                        </w:rPr>
                      </w:pPr>
                    </w:p>
                    <w:p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 w:rsidRPr="00BF19C7">
                        <w:rPr>
                          <w:sz w:val="18"/>
                        </w:rPr>
                        <w:t>Place Saint-Thomas d’Aquin – 75007</w:t>
                      </w:r>
                      <w:r>
                        <w:rPr>
                          <w:sz w:val="18"/>
                        </w:rPr>
                        <w:t xml:space="preserve"> Paris </w:t>
                      </w:r>
                      <w:r w:rsidRPr="00BF19C7">
                        <w:rPr>
                          <w:sz w:val="18"/>
                        </w:rPr>
                        <w:t>- 01 42 22 59 74</w:t>
                      </w:r>
                    </w:p>
                    <w:p w:rsidR="005F32AF" w:rsidRDefault="009E7C41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hyperlink r:id="rId17" w:history="1">
                        <w:r w:rsidR="005F32AF" w:rsidRPr="00BF19C7">
                          <w:rPr>
                            <w:rStyle w:val="Lienhypertexte"/>
                            <w:sz w:val="18"/>
                          </w:rPr>
                          <w:t>question@eglisesaintthomasdaquin.fr</w:t>
                        </w:r>
                      </w:hyperlink>
                      <w:r w:rsidR="005F32AF" w:rsidRPr="00BF19C7">
                        <w:rPr>
                          <w:sz w:val="18"/>
                        </w:rPr>
                        <w:t xml:space="preserve"> –</w:t>
                      </w:r>
                      <w:r w:rsidR="005F32AF">
                        <w:rPr>
                          <w:sz w:val="18"/>
                        </w:rPr>
                        <w:t xml:space="preserve"> </w:t>
                      </w:r>
                      <w:hyperlink r:id="rId18" w:history="1">
                        <w:r w:rsidR="005F32AF" w:rsidRPr="00F27C1D">
                          <w:rPr>
                            <w:rStyle w:val="Lienhypertexte"/>
                            <w:sz w:val="18"/>
                          </w:rPr>
                          <w:t>www.eglisesaintthomasdaquin.fr</w:t>
                        </w:r>
                      </w:hyperlink>
                    </w:p>
                    <w:p w:rsidR="005F32AF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  <w:p w:rsidR="005F32AF" w:rsidRPr="00BF19C7" w:rsidRDefault="005F32AF" w:rsidP="005F32AF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2AF" w:rsidRDefault="005F32AF" w:rsidP="005F32AF">
      <w:r>
        <w:rPr>
          <w:noProof/>
          <w:lang w:eastAsia="fr-FR"/>
        </w:rPr>
        <w:drawing>
          <wp:anchor distT="0" distB="0" distL="114300" distR="114300" simplePos="0" relativeHeight="251654144" behindDoc="1" locked="0" layoutInCell="1" allowOverlap="1" wp14:anchorId="3A07374B" wp14:editId="41E112B9">
            <wp:simplePos x="0" y="0"/>
            <wp:positionH relativeFrom="column">
              <wp:posOffset>1358900</wp:posOffset>
            </wp:positionH>
            <wp:positionV relativeFrom="paragraph">
              <wp:posOffset>-737869</wp:posOffset>
            </wp:positionV>
            <wp:extent cx="800100" cy="80353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 vrai.jpg"/>
                    <pic:cNvPicPr/>
                  </pic:nvPicPr>
                  <pic:blipFill>
                    <a:blip r:embed="rId1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32" cy="806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2AF" w:rsidRDefault="00046C76" w:rsidP="005F32A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81699" wp14:editId="4FA7F227">
                <wp:simplePos x="0" y="0"/>
                <wp:positionH relativeFrom="column">
                  <wp:posOffset>673100</wp:posOffset>
                </wp:positionH>
                <wp:positionV relativeFrom="paragraph">
                  <wp:posOffset>72390</wp:posOffset>
                </wp:positionV>
                <wp:extent cx="2667000" cy="809625"/>
                <wp:effectExtent l="0" t="0" r="0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949" w:rsidRDefault="0067149D" w:rsidP="00297949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</w:pPr>
                            <w:r w:rsidRPr="002979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  <w:t xml:space="preserve">"Tu es mon fils bien-aimé, en toi j’ai mis tout mon amour".  </w:t>
                            </w:r>
                          </w:p>
                          <w:p w:rsidR="0067149D" w:rsidRPr="00297949" w:rsidRDefault="0067149D" w:rsidP="0067149D">
                            <w:pPr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</w:pPr>
                            <w:r w:rsidRPr="00297949">
                              <w:rPr>
                                <w:b/>
                                <w:i/>
                                <w:color w:val="943634" w:themeColor="accent2" w:themeShade="BF"/>
                                <w:sz w:val="28"/>
                              </w:rPr>
                              <w:t>Saint-Marc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81699" id="_x0000_s1031" type="#_x0000_t202" style="position:absolute;margin-left:53pt;margin-top:5.7pt;width:210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" stroked="f">
                <v:textbox>
                  <w:txbxContent>
                    <w:p w:rsidR="00297949" w:rsidRDefault="0067149D" w:rsidP="00297949">
                      <w:pPr>
                        <w:spacing w:after="0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</w:pPr>
                      <w:r w:rsidRPr="00297949"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  <w:t xml:space="preserve">"Tu es mon fils bien-aimé, en toi j’ai mis tout mon amour".  </w:t>
                      </w:r>
                    </w:p>
                    <w:p w:rsidR="0067149D" w:rsidRPr="00297949" w:rsidRDefault="0067149D" w:rsidP="0067149D">
                      <w:pPr>
                        <w:jc w:val="center"/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</w:pPr>
                      <w:r w:rsidRPr="00297949">
                        <w:rPr>
                          <w:b/>
                          <w:i/>
                          <w:color w:val="943634" w:themeColor="accent2" w:themeShade="BF"/>
                          <w:sz w:val="28"/>
                        </w:rPr>
                        <w:t>Saint-Marc</w:t>
                      </w:r>
                    </w:p>
                  </w:txbxContent>
                </v:textbox>
              </v:shape>
            </w:pict>
          </mc:Fallback>
        </mc:AlternateContent>
      </w:r>
    </w:p>
    <w:p w:rsidR="005F32AF" w:rsidRDefault="005F32AF" w:rsidP="005F32AF"/>
    <w:p w:rsidR="005F32AF" w:rsidRDefault="005F32AF" w:rsidP="00F76FBF">
      <w:pPr>
        <w:ind w:right="-907"/>
        <w:jc w:val="center"/>
      </w:pPr>
    </w:p>
    <w:p w:rsidR="00F76FBF" w:rsidRDefault="00F76FBF" w:rsidP="005F32AF">
      <w:pPr>
        <w:rPr>
          <w:noProof/>
          <w:lang w:eastAsia="fr-FR"/>
        </w:rPr>
      </w:pPr>
    </w:p>
    <w:p w:rsidR="005F32AF" w:rsidRDefault="00F76FBF" w:rsidP="005F32AF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901A4B2" wp14:editId="4F183B65">
            <wp:simplePos x="0" y="0"/>
            <wp:positionH relativeFrom="column">
              <wp:posOffset>730250</wp:posOffset>
            </wp:positionH>
            <wp:positionV relativeFrom="paragraph">
              <wp:posOffset>313055</wp:posOffset>
            </wp:positionV>
            <wp:extent cx="2371725" cy="1771650"/>
            <wp:effectExtent l="171450" t="152400" r="371475" b="361950"/>
            <wp:wrapTight wrapText="bothSides">
              <wp:wrapPolygon edited="0">
                <wp:start x="694" y="-1858"/>
                <wp:lineTo x="-1561" y="-1394"/>
                <wp:lineTo x="-1561" y="22297"/>
                <wp:lineTo x="-173" y="24619"/>
                <wp:lineTo x="1561" y="25781"/>
                <wp:lineTo x="21687" y="25781"/>
                <wp:lineTo x="23595" y="24619"/>
                <wp:lineTo x="24810" y="21135"/>
                <wp:lineTo x="24810" y="2323"/>
                <wp:lineTo x="22728" y="-1161"/>
                <wp:lineTo x="22554" y="-1858"/>
                <wp:lineTo x="694" y="-1858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ptême bébé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" r="6854"/>
                    <a:stretch/>
                  </pic:blipFill>
                  <pic:spPr bwMode="auto">
                    <a:xfrm>
                      <a:off x="0" y="0"/>
                      <a:ext cx="237172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2AF" w:rsidRDefault="005F32AF" w:rsidP="005F32AF"/>
    <w:p w:rsidR="005F32AF" w:rsidRDefault="005F32AF" w:rsidP="005F32AF"/>
    <w:p w:rsidR="005F32AF" w:rsidRDefault="005F32AF" w:rsidP="005F32AF">
      <w:bookmarkStart w:id="0" w:name="_GoBack"/>
      <w:bookmarkEnd w:id="0"/>
    </w:p>
    <w:p w:rsidR="005F32AF" w:rsidRDefault="005F32AF" w:rsidP="005F32AF"/>
    <w:p w:rsidR="005F32AF" w:rsidRDefault="005F32AF" w:rsidP="005F32AF"/>
    <w:p w:rsidR="005F32AF" w:rsidRDefault="005F32AF" w:rsidP="005F32AF"/>
    <w:p w:rsidR="00046C76" w:rsidRDefault="00046C76" w:rsidP="005F32AF">
      <w:pPr>
        <w:spacing w:after="0"/>
        <w:ind w:left="709" w:right="-1049"/>
        <w:jc w:val="center"/>
        <w:rPr>
          <w:rFonts w:ascii="Book Antiqua" w:hAnsi="Book Antiqua"/>
          <w:b/>
          <w:sz w:val="44"/>
        </w:rPr>
      </w:pPr>
    </w:p>
    <w:p w:rsidR="0013424C" w:rsidRPr="00F76FBF" w:rsidRDefault="0013424C" w:rsidP="00046C76">
      <w:pPr>
        <w:spacing w:after="0"/>
        <w:ind w:left="709" w:right="-1049"/>
        <w:jc w:val="center"/>
        <w:rPr>
          <w:rFonts w:ascii="Book Antiqua" w:hAnsi="Book Antiqua"/>
          <w:b/>
          <w:smallCaps/>
          <w:color w:val="943634" w:themeColor="accent2" w:themeShade="BF"/>
          <w:sz w:val="44"/>
        </w:rPr>
      </w:pP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 xml:space="preserve">Baptême des </w:t>
      </w:r>
    </w:p>
    <w:p w:rsidR="00F76FBF" w:rsidRPr="00F76FBF" w:rsidRDefault="0013424C" w:rsidP="00046C76">
      <w:pPr>
        <w:spacing w:after="0"/>
        <w:ind w:left="709" w:right="-1049"/>
        <w:jc w:val="center"/>
        <w:rPr>
          <w:rFonts w:ascii="Book Antiqua" w:hAnsi="Book Antiqua"/>
          <w:b/>
          <w:smallCaps/>
          <w:color w:val="943634" w:themeColor="accent2" w:themeShade="BF"/>
          <w:sz w:val="44"/>
        </w:rPr>
      </w:pPr>
      <w:r w:rsidRPr="00F76FBF">
        <w:rPr>
          <w:rFonts w:ascii="Book Antiqua" w:hAnsi="Book Antiqua"/>
          <w:b/>
          <w:smallCaps/>
          <w:color w:val="943634" w:themeColor="accent2" w:themeShade="BF"/>
          <w:sz w:val="44"/>
        </w:rPr>
        <w:t>petits enfants</w:t>
      </w:r>
    </w:p>
    <w:p w:rsidR="005F32AF" w:rsidRDefault="005F32AF" w:rsidP="0067149D">
      <w:pPr>
        <w:spacing w:after="0"/>
        <w:ind w:left="851" w:right="-624"/>
        <w:jc w:val="center"/>
        <w:rPr>
          <w:i/>
          <w:sz w:val="24"/>
        </w:rPr>
      </w:pPr>
    </w:p>
    <w:p w:rsidR="00046C76" w:rsidRPr="0067149D" w:rsidRDefault="00046C76" w:rsidP="0067149D">
      <w:pPr>
        <w:spacing w:after="0"/>
        <w:ind w:left="851" w:right="-624"/>
        <w:jc w:val="center"/>
        <w:rPr>
          <w:i/>
        </w:rPr>
      </w:pPr>
    </w:p>
    <w:p w:rsidR="003F64A3" w:rsidRDefault="003F64A3" w:rsidP="003F64A3">
      <w:pPr>
        <w:spacing w:after="0"/>
        <w:ind w:left="-709"/>
        <w:rPr>
          <w:sz w:val="28"/>
        </w:rPr>
      </w:pPr>
    </w:p>
    <w:p w:rsidR="000929B3" w:rsidRDefault="00F76FBF" w:rsidP="003F64A3">
      <w:pPr>
        <w:spacing w:after="0"/>
        <w:ind w:left="-709"/>
        <w:rPr>
          <w:sz w:val="28"/>
        </w:rPr>
      </w:pPr>
      <w:r w:rsidRPr="003F64A3"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40D025" wp14:editId="637DF6ED">
                <wp:simplePos x="0" y="0"/>
                <wp:positionH relativeFrom="column">
                  <wp:posOffset>-701040</wp:posOffset>
                </wp:positionH>
                <wp:positionV relativeFrom="paragraph">
                  <wp:posOffset>-31750</wp:posOffset>
                </wp:positionV>
                <wp:extent cx="3162300" cy="5915025"/>
                <wp:effectExtent l="0" t="0" r="0" b="952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9B3" w:rsidRPr="00F76FBF" w:rsidRDefault="003F64A3">
                            <w:pPr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Chers </w:t>
                            </w:r>
                            <w:r w:rsidR="00A101FE"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>P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>arents</w:t>
                            </w:r>
                            <w:r w:rsidR="000929B3"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>,</w:t>
                            </w:r>
                          </w:p>
                          <w:p w:rsidR="000929B3" w:rsidRPr="00F76FBF" w:rsidRDefault="003F64A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Vous demandez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le baptême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pour votre enfant. La paroisse Saint-Thomas d’Aquin vous accueille avec joie</w:t>
                            </w:r>
                            <w:r w:rsidR="000929B3"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 ! </w:t>
                            </w:r>
                          </w:p>
                          <w:p w:rsidR="000929B3" w:rsidRPr="00F76FBF" w:rsidRDefault="000929B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Le baptême est le rite chrétien par lequel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Dieu le Père fait de chacun de nous son enfant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. Par le baptême, on devient réellement fils ou fille adoptif de Dieu, et donc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frère et sœur de tous les enfants de Dieu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. Le baptême est la porte d’entrée dans l’Église du Christ. </w:t>
                            </w:r>
                          </w:p>
                          <w:p w:rsidR="000929B3" w:rsidRPr="00F76FBF" w:rsidRDefault="000929B3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Dans l’Église catholique, la tradition de baptiser les tout-petits enfants est très ancienne.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Le bébé est baptisé dans la foi chrétienne de ses parents, parrain et marraine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. Ces quatre adultes doivent eux-mêmes professer leur foi chrétienne lors du baptême de leur enfant et filleul. </w:t>
                            </w:r>
                          </w:p>
                          <w:p w:rsidR="000929B3" w:rsidRDefault="000929B3" w:rsidP="00046C76">
                            <w:pPr>
                              <w:jc w:val="both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Quand il aura grandi, il lui sera demandé 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d’assumer lui-même </w:t>
                            </w:r>
                            <w:r w:rsidRPr="00F76FBF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la foi de son baptême, lors de </w:t>
                            </w:r>
                            <w:r w:rsidR="002E5680"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sa P</w:t>
                            </w:r>
                            <w:r w:rsidRPr="00F76FBF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rofession de foi.</w:t>
                            </w:r>
                          </w:p>
                          <w:p w:rsidR="00F76FBF" w:rsidRPr="00F76FBF" w:rsidRDefault="00F76FBF" w:rsidP="00046C76">
                            <w:pPr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0929B3" w:rsidRPr="000929B3" w:rsidRDefault="000929B3" w:rsidP="000929B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F64A3" w:rsidRDefault="003F64A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929B3" w:rsidRDefault="00092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D025" id="_x0000_s1032" type="#_x0000_t202" style="position:absolute;left:0;text-align:left;margin-left:-55.2pt;margin-top:-2.5pt;width:249pt;height:46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" stroked="f">
                <v:textbox>
                  <w:txbxContent>
                    <w:p w:rsidR="000929B3" w:rsidRPr="00F76FBF" w:rsidRDefault="003F64A3">
                      <w:pPr>
                        <w:rPr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Chers </w:t>
                      </w:r>
                      <w:r w:rsidR="00A101FE" w:rsidRPr="00F76FBF">
                        <w:rPr>
                          <w:color w:val="31849B" w:themeColor="accent5" w:themeShade="BF"/>
                          <w:sz w:val="28"/>
                        </w:rPr>
                        <w:t>P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>arents</w:t>
                      </w:r>
                      <w:r w:rsidR="000929B3" w:rsidRPr="00F76FBF">
                        <w:rPr>
                          <w:color w:val="31849B" w:themeColor="accent5" w:themeShade="BF"/>
                          <w:sz w:val="28"/>
                        </w:rPr>
                        <w:t>,</w:t>
                      </w:r>
                    </w:p>
                    <w:p w:rsidR="000929B3" w:rsidRPr="00F76FBF" w:rsidRDefault="003F64A3" w:rsidP="00046C76">
                      <w:pPr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 Vous demandez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le baptême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 pour votre enfant. La paroisse Saint-Thomas d’Aquin vous accueille avec joie</w:t>
                      </w:r>
                      <w:r w:rsidR="000929B3" w:rsidRPr="00F76FBF">
                        <w:rPr>
                          <w:color w:val="31849B" w:themeColor="accent5" w:themeShade="BF"/>
                          <w:sz w:val="28"/>
                        </w:rPr>
                        <w:t xml:space="preserve"> ! </w:t>
                      </w:r>
                    </w:p>
                    <w:p w:rsidR="000929B3" w:rsidRPr="00F76FBF" w:rsidRDefault="000929B3" w:rsidP="00046C76">
                      <w:pPr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Le baptême est le rite chrétien par lequel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Dieu le Père fait de chacun de nous son enfant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. Par le baptême, on devient réellement fils ou fille adoptif de Dieu, et donc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frère et sœur de tous les enfants de Dieu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. Le baptême est la porte d’entrée dans l’Église du Christ. </w:t>
                      </w:r>
                    </w:p>
                    <w:p w:rsidR="000929B3" w:rsidRPr="00F76FBF" w:rsidRDefault="000929B3" w:rsidP="00046C76">
                      <w:pPr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Dans l’Église catholique, la tradition de baptiser les tout-petits enfants est très ancienne.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Le bébé est baptisé dans la foi chrétienne de ses parents, parrain et marraine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. Ces quatre adultes doivent eux-mêmes professer leur foi chrétienne lors du baptême de leur enfant et filleul. </w:t>
                      </w:r>
                    </w:p>
                    <w:p w:rsidR="000929B3" w:rsidRDefault="000929B3" w:rsidP="00046C76">
                      <w:pPr>
                        <w:jc w:val="both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Quand il aura grandi, il lui sera demandé 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d’assumer lui-même </w:t>
                      </w:r>
                      <w:r w:rsidRPr="00F76FBF">
                        <w:rPr>
                          <w:color w:val="31849B" w:themeColor="accent5" w:themeShade="BF"/>
                          <w:sz w:val="28"/>
                        </w:rPr>
                        <w:t xml:space="preserve">la foi de son baptême, lors de </w:t>
                      </w:r>
                      <w:r w:rsidR="002E5680"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sa P</w:t>
                      </w:r>
                      <w:r w:rsidRPr="00F76FBF">
                        <w:rPr>
                          <w:b/>
                          <w:color w:val="31849B" w:themeColor="accent5" w:themeShade="BF"/>
                          <w:sz w:val="28"/>
                        </w:rPr>
                        <w:t>rofession de foi.</w:t>
                      </w:r>
                    </w:p>
                    <w:p w:rsidR="00F76FBF" w:rsidRPr="00F76FBF" w:rsidRDefault="00F76FBF" w:rsidP="00046C76">
                      <w:pPr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:rsidR="000929B3" w:rsidRPr="000929B3" w:rsidRDefault="000929B3" w:rsidP="000929B3">
                      <w:pPr>
                        <w:rPr>
                          <w:sz w:val="28"/>
                        </w:rPr>
                      </w:pPr>
                    </w:p>
                    <w:p w:rsidR="003F64A3" w:rsidRDefault="003F64A3">
                      <w:pPr>
                        <w:rPr>
                          <w:sz w:val="28"/>
                        </w:rPr>
                      </w:pPr>
                    </w:p>
                    <w:p w:rsidR="000929B3" w:rsidRDefault="000929B3"/>
                  </w:txbxContent>
                </v:textbox>
              </v:shape>
            </w:pict>
          </mc:Fallback>
        </mc:AlternateContent>
      </w:r>
    </w:p>
    <w:p w:rsidR="000929B3" w:rsidRDefault="000929B3" w:rsidP="003F64A3">
      <w:pPr>
        <w:spacing w:after="0"/>
        <w:ind w:left="-709"/>
        <w:rPr>
          <w:sz w:val="28"/>
        </w:rPr>
      </w:pPr>
    </w:p>
    <w:p w:rsidR="003F64A3" w:rsidRDefault="003F64A3" w:rsidP="003F64A3">
      <w:pPr>
        <w:spacing w:after="0"/>
        <w:ind w:left="-709"/>
        <w:rPr>
          <w:sz w:val="28"/>
        </w:rPr>
      </w:pPr>
    </w:p>
    <w:p w:rsidR="003F64A3" w:rsidRPr="003F64A3" w:rsidRDefault="003F64A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0929B3" w:rsidRDefault="000929B3" w:rsidP="003F64A3">
      <w:pPr>
        <w:spacing w:after="0"/>
        <w:ind w:left="-709"/>
        <w:rPr>
          <w:sz w:val="18"/>
        </w:rPr>
      </w:pPr>
    </w:p>
    <w:p w:rsidR="005F32AF" w:rsidRDefault="009F281A" w:rsidP="003F64A3">
      <w:pPr>
        <w:spacing w:after="0"/>
        <w:ind w:left="-709"/>
        <w:rPr>
          <w:sz w:val="28"/>
        </w:rPr>
      </w:pPr>
      <w:r w:rsidRPr="003F64A3">
        <w:rPr>
          <w:sz w:val="18"/>
        </w:rPr>
        <w:br/>
      </w: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C12956" w:rsidP="007B6C80">
      <w:pPr>
        <w:ind w:left="-709"/>
        <w:rPr>
          <w:sz w:val="28"/>
        </w:rPr>
      </w:pPr>
      <w:r w:rsidRPr="009F281A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FB608C" wp14:editId="32B3C6FB">
                <wp:simplePos x="0" y="0"/>
                <wp:positionH relativeFrom="column">
                  <wp:posOffset>-118110</wp:posOffset>
                </wp:positionH>
                <wp:positionV relativeFrom="paragraph">
                  <wp:posOffset>-414020</wp:posOffset>
                </wp:positionV>
                <wp:extent cx="2990850" cy="67818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678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32AF" w:rsidRPr="006A18F7" w:rsidRDefault="009F281A" w:rsidP="009F281A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Votre demande devra être faite </w:t>
                            </w:r>
                            <w:r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</w:rPr>
                              <w:t>au moins 2 mois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avant la date </w:t>
                            </w:r>
                            <w:r w:rsidR="001773CC">
                              <w:rPr>
                                <w:color w:val="943634" w:themeColor="accent2" w:themeShade="BF"/>
                                <w:sz w:val="28"/>
                              </w:rPr>
                              <w:t>souhaitée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</w:rPr>
                              <w:t xml:space="preserve"> de la célébration</w:t>
                            </w:r>
                            <w:r w:rsidR="00E23520">
                              <w:rPr>
                                <w:color w:val="943634" w:themeColor="accent2" w:themeShade="BF"/>
                                <w:sz w:val="28"/>
                              </w:rPr>
                              <w:t>. Prévoir :</w:t>
                            </w:r>
                          </w:p>
                          <w:p w:rsidR="00EE0387" w:rsidRPr="006A18F7" w:rsidRDefault="00EE0387" w:rsidP="009F281A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</w:rPr>
                            </w:pPr>
                          </w:p>
                          <w:p w:rsidR="009F281A" w:rsidRDefault="00EE0387" w:rsidP="009F281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Inscription</w:t>
                            </w:r>
                            <w:r w:rsidR="009F281A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 : prendre rendez-vous avec la responsable des baptêmes, </w:t>
                            </w:r>
                            <w:r w:rsidR="009F281A"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Jacqueline </w:t>
                            </w:r>
                            <w:proofErr w:type="spellStart"/>
                            <w:r w:rsidR="009F281A"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Cazali</w:t>
                            </w:r>
                            <w:proofErr w:type="spellEnd"/>
                            <w:r w:rsidR="009F281A"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F281A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>au 06 38 10 01 20. (Il est souhaitable dans la mesure du possible que les deux parents soient présents).</w:t>
                            </w:r>
                          </w:p>
                          <w:p w:rsidR="00092152" w:rsidRPr="00092152" w:rsidRDefault="00092152" w:rsidP="00092152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18"/>
                                <w:szCs w:val="28"/>
                              </w:rPr>
                            </w:pPr>
                          </w:p>
                          <w:p w:rsidR="00EE0387" w:rsidRPr="00092152" w:rsidRDefault="00C12956" w:rsidP="0009215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C12956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>Rencontre de</w:t>
                            </w:r>
                            <w:r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2956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réflexion sur les sacrements</w:t>
                            </w:r>
                            <w:r w:rsidRPr="00C12956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lors d’une soirée avec Mr le Curé.</w:t>
                            </w:r>
                          </w:p>
                          <w:p w:rsidR="00EE0387" w:rsidRPr="00092152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18"/>
                                <w:szCs w:val="28"/>
                              </w:rPr>
                            </w:pPr>
                          </w:p>
                          <w:p w:rsidR="000929B3" w:rsidRDefault="009F281A" w:rsidP="000929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Rencontre avec le prêtre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qui baptisera votre enfant, en vue de la préparation de la célébration</w:t>
                            </w:r>
                            <w:r w:rsidR="000929B3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92152" w:rsidRPr="00092152" w:rsidRDefault="00092152" w:rsidP="00092152">
                            <w:pPr>
                              <w:pStyle w:val="Paragraphedeliste"/>
                              <w:rPr>
                                <w:color w:val="943634" w:themeColor="accent2" w:themeShade="BF"/>
                                <w:sz w:val="18"/>
                                <w:szCs w:val="28"/>
                              </w:rPr>
                            </w:pPr>
                          </w:p>
                          <w:p w:rsidR="00092152" w:rsidRPr="006A18F7" w:rsidRDefault="00092152" w:rsidP="000929B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092152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Rite d’accueil</w:t>
                            </w:r>
                            <w:r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devant la communauté paroissiale lors d’une messe dominicale de 11h.</w:t>
                            </w:r>
                          </w:p>
                          <w:p w:rsidR="000929B3" w:rsidRPr="00092152" w:rsidRDefault="000929B3" w:rsidP="000929B3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Cs w:val="28"/>
                              </w:rPr>
                            </w:pPr>
                          </w:p>
                          <w:p w:rsidR="000929B3" w:rsidRPr="006A18F7" w:rsidRDefault="000929B3" w:rsidP="000929B3">
                            <w:pPr>
                              <w:spacing w:after="0"/>
                              <w:jc w:val="both"/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Si vous souhaitez faire baptiser votre enfant </w:t>
                            </w:r>
                            <w:r w:rsidRPr="006A18F7">
                              <w:rPr>
                                <w:b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dans une autre paroisse</w:t>
                            </w:r>
                            <w:r w:rsidR="006A18F7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, une </w:t>
                            </w:r>
                            <w:r w:rsidR="0021223E" w:rsidRPr="0021223E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A</w:t>
                            </w:r>
                            <w:r w:rsidR="006A18F7" w:rsidRPr="0021223E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utorisation de</w:t>
                            </w:r>
                            <w:r w:rsidR="006A18F7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18F7">
                              <w:rPr>
                                <w:i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baptême hors paroisse 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vous sera donnée après un </w:t>
                            </w:r>
                            <w:r w:rsidR="0021223E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court </w:t>
                            </w:r>
                            <w:r w:rsidR="002E5680"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>entretien</w:t>
                            </w:r>
                            <w:r w:rsidRPr="006A18F7">
                              <w:rPr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 avec Mr le Curé.</w:t>
                            </w:r>
                          </w:p>
                          <w:p w:rsidR="00EE0387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E0387" w:rsidRPr="009F281A" w:rsidRDefault="00EE0387" w:rsidP="00EE0387">
                            <w:pPr>
                              <w:pStyle w:val="Paragraphedeliste"/>
                              <w:spacing w:after="0"/>
                              <w:ind w:left="284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F281A" w:rsidRPr="009F281A" w:rsidRDefault="009F281A" w:rsidP="009F281A">
                            <w:pPr>
                              <w:pStyle w:val="Paragraphedeliste"/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608C" id="_x0000_s1033" type="#_x0000_t202" style="position:absolute;left:0;text-align:left;margin-left:-9.3pt;margin-top:-32.6pt;width:235.5pt;height:53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" fillcolor="window" strokecolor="#943634 [2405]" strokeweight="1.5pt">
                <v:textbox>
                  <w:txbxContent>
                    <w:p w:rsidR="005F32AF" w:rsidRPr="006A18F7" w:rsidRDefault="009F281A" w:rsidP="009F281A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  <w:r w:rsidRPr="006A18F7">
                        <w:rPr>
                          <w:color w:val="943634" w:themeColor="accent2" w:themeShade="BF"/>
                          <w:sz w:val="28"/>
                        </w:rPr>
                        <w:t xml:space="preserve">Votre demande devra être faite </w:t>
                      </w:r>
                      <w:r w:rsidRPr="006A18F7">
                        <w:rPr>
                          <w:b/>
                          <w:color w:val="943634" w:themeColor="accent2" w:themeShade="BF"/>
                          <w:sz w:val="28"/>
                        </w:rPr>
                        <w:t>au moins 2 mois</w:t>
                      </w:r>
                      <w:r w:rsidRPr="006A18F7">
                        <w:rPr>
                          <w:color w:val="943634" w:themeColor="accent2" w:themeShade="BF"/>
                          <w:sz w:val="28"/>
                        </w:rPr>
                        <w:t xml:space="preserve"> avant la date </w:t>
                      </w:r>
                      <w:r w:rsidR="001773CC">
                        <w:rPr>
                          <w:color w:val="943634" w:themeColor="accent2" w:themeShade="BF"/>
                          <w:sz w:val="28"/>
                        </w:rPr>
                        <w:t>souhaitée</w:t>
                      </w:r>
                      <w:r w:rsidRPr="006A18F7">
                        <w:rPr>
                          <w:color w:val="943634" w:themeColor="accent2" w:themeShade="BF"/>
                          <w:sz w:val="28"/>
                        </w:rPr>
                        <w:t xml:space="preserve"> de la célébration</w:t>
                      </w:r>
                      <w:r w:rsidR="00E23520">
                        <w:rPr>
                          <w:color w:val="943634" w:themeColor="accent2" w:themeShade="BF"/>
                          <w:sz w:val="28"/>
                        </w:rPr>
                        <w:t>. Prévoir :</w:t>
                      </w:r>
                    </w:p>
                    <w:p w:rsidR="00EE0387" w:rsidRPr="006A18F7" w:rsidRDefault="00EE0387" w:rsidP="009F281A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</w:rPr>
                      </w:pPr>
                    </w:p>
                    <w:p w:rsidR="009F281A" w:rsidRDefault="00EE0387" w:rsidP="009F281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Inscription</w:t>
                      </w:r>
                      <w:r w:rsidR="009F281A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 : prendre rendez-vous avec la responsable des baptêmes, </w:t>
                      </w:r>
                      <w:r w:rsidR="009F281A"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Jacqueline </w:t>
                      </w:r>
                      <w:proofErr w:type="spellStart"/>
                      <w:r w:rsidR="009F281A"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Cazali</w:t>
                      </w:r>
                      <w:proofErr w:type="spellEnd"/>
                      <w:r w:rsidR="009F281A"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="009F281A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>au 06 38 10 01 20. (Il est souhaitable dans la mesure du possible que les deux parents soient présents).</w:t>
                      </w:r>
                    </w:p>
                    <w:p w:rsidR="00092152" w:rsidRPr="00092152" w:rsidRDefault="00092152" w:rsidP="00092152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18"/>
                          <w:szCs w:val="28"/>
                        </w:rPr>
                      </w:pPr>
                    </w:p>
                    <w:p w:rsidR="00EE0387" w:rsidRPr="00092152" w:rsidRDefault="00C12956" w:rsidP="0009215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C12956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>Rencontre de</w:t>
                      </w:r>
                      <w:r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C12956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réflexion sur les sacrements</w:t>
                      </w:r>
                      <w:r w:rsidRPr="00C12956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lors d’une soirée avec Mr le Curé.</w:t>
                      </w:r>
                    </w:p>
                    <w:p w:rsidR="00EE0387" w:rsidRPr="00092152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18"/>
                          <w:szCs w:val="28"/>
                        </w:rPr>
                      </w:pPr>
                    </w:p>
                    <w:p w:rsidR="000929B3" w:rsidRDefault="009F281A" w:rsidP="000929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Rencontre avec le prêtre</w:t>
                      </w:r>
                      <w:r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qui baptisera votre enfant, en vue de la préparation de la célébration</w:t>
                      </w:r>
                      <w:r w:rsidR="000929B3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>.</w:t>
                      </w:r>
                    </w:p>
                    <w:p w:rsidR="00092152" w:rsidRPr="00092152" w:rsidRDefault="00092152" w:rsidP="00092152">
                      <w:pPr>
                        <w:pStyle w:val="Paragraphedeliste"/>
                        <w:rPr>
                          <w:color w:val="943634" w:themeColor="accent2" w:themeShade="BF"/>
                          <w:sz w:val="18"/>
                          <w:szCs w:val="28"/>
                        </w:rPr>
                      </w:pPr>
                    </w:p>
                    <w:p w:rsidR="00092152" w:rsidRPr="006A18F7" w:rsidRDefault="00092152" w:rsidP="000929B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/>
                        <w:ind w:left="284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092152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Rite d’accueil</w:t>
                      </w:r>
                      <w:r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devant la communauté paroissiale lors d’une messe dominicale de 11h.</w:t>
                      </w:r>
                    </w:p>
                    <w:p w:rsidR="000929B3" w:rsidRPr="00092152" w:rsidRDefault="000929B3" w:rsidP="000929B3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Cs w:val="28"/>
                        </w:rPr>
                      </w:pPr>
                    </w:p>
                    <w:p w:rsidR="000929B3" w:rsidRPr="006A18F7" w:rsidRDefault="000929B3" w:rsidP="000929B3">
                      <w:pPr>
                        <w:spacing w:after="0"/>
                        <w:jc w:val="both"/>
                        <w:rPr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Si vous souhaitez faire baptiser votre enfant </w:t>
                      </w:r>
                      <w:r w:rsidRPr="006A18F7">
                        <w:rPr>
                          <w:b/>
                          <w:color w:val="943634" w:themeColor="accent2" w:themeShade="BF"/>
                          <w:sz w:val="28"/>
                          <w:szCs w:val="28"/>
                        </w:rPr>
                        <w:t>dans une autre paroisse</w:t>
                      </w:r>
                      <w:r w:rsidR="006A18F7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, une </w:t>
                      </w:r>
                      <w:r w:rsidR="0021223E" w:rsidRPr="0021223E">
                        <w:rPr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A</w:t>
                      </w:r>
                      <w:r w:rsidR="006A18F7" w:rsidRPr="0021223E">
                        <w:rPr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utorisation de</w:t>
                      </w:r>
                      <w:r w:rsidR="006A18F7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</w:t>
                      </w:r>
                      <w:r w:rsidRPr="006A18F7">
                        <w:rPr>
                          <w:i/>
                          <w:color w:val="943634" w:themeColor="accent2" w:themeShade="BF"/>
                          <w:sz w:val="28"/>
                          <w:szCs w:val="28"/>
                        </w:rPr>
                        <w:t>baptême hors paroisse </w:t>
                      </w:r>
                      <w:r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vous sera donnée après un </w:t>
                      </w:r>
                      <w:r w:rsidR="0021223E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court </w:t>
                      </w:r>
                      <w:r w:rsidR="002E5680"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>entretien</w:t>
                      </w:r>
                      <w:r w:rsidRPr="006A18F7">
                        <w:rPr>
                          <w:color w:val="943634" w:themeColor="accent2" w:themeShade="BF"/>
                          <w:sz w:val="28"/>
                          <w:szCs w:val="28"/>
                        </w:rPr>
                        <w:t xml:space="preserve"> avec Mr le Curé.</w:t>
                      </w:r>
                    </w:p>
                    <w:p w:rsidR="00EE0387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E0387" w:rsidRPr="009F281A" w:rsidRDefault="00EE0387" w:rsidP="00EE0387">
                      <w:pPr>
                        <w:pStyle w:val="Paragraphedeliste"/>
                        <w:spacing w:after="0"/>
                        <w:ind w:left="284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F281A" w:rsidRPr="009F281A" w:rsidRDefault="009F281A" w:rsidP="009F281A">
                      <w:pPr>
                        <w:pStyle w:val="Paragraphedeliste"/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8F7" w:rsidRPr="00EE0387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E56925" wp14:editId="3CFF81BD">
                <wp:simplePos x="0" y="0"/>
                <wp:positionH relativeFrom="column">
                  <wp:posOffset>3453765</wp:posOffset>
                </wp:positionH>
                <wp:positionV relativeFrom="paragraph">
                  <wp:posOffset>309880</wp:posOffset>
                </wp:positionV>
                <wp:extent cx="3067050" cy="369570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C00" w:rsidRPr="006A18F7" w:rsidRDefault="00EE0387" w:rsidP="006A18F7">
                            <w:pPr>
                              <w:spacing w:after="0"/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Les </w:t>
                            </w:r>
                            <w:r w:rsidR="00DC7C0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célébrations de </w:t>
                            </w: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baptêmes </w:t>
                            </w:r>
                            <w:r w:rsidR="00DC7C0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sont</w:t>
                            </w:r>
                          </w:p>
                          <w:p w:rsidR="00EE0387" w:rsidRPr="006A18F7" w:rsidRDefault="00DC7C00" w:rsidP="006A18F7">
                            <w:pPr>
                              <w:spacing w:after="0"/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possibles</w:t>
                            </w:r>
                            <w:r w:rsidR="00EE0387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 le :</w:t>
                            </w:r>
                          </w:p>
                          <w:p w:rsidR="00DC7C00" w:rsidRPr="006A18F7" w:rsidRDefault="00DC7C00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B6568F" w:rsidRPr="006A18F7" w:rsidRDefault="00B6568F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EE0387" w:rsidRDefault="00EE0387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Samedi à 10h30 ou à 16h</w:t>
                            </w:r>
                          </w:p>
                          <w:p w:rsidR="0021223E" w:rsidRPr="0021223E" w:rsidRDefault="0021223E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18"/>
                              </w:rPr>
                            </w:pPr>
                          </w:p>
                          <w:p w:rsidR="00DC7C00" w:rsidRDefault="00092152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o</w:t>
                            </w:r>
                            <w:r w:rsidR="00DC7C00"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u</w:t>
                            </w:r>
                          </w:p>
                          <w:p w:rsidR="0021223E" w:rsidRPr="0021223E" w:rsidRDefault="0021223E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</w:p>
                          <w:p w:rsidR="00EE0387" w:rsidRPr="006A18F7" w:rsidRDefault="00EE0387" w:rsidP="006A18F7">
                            <w:pPr>
                              <w:spacing w:after="0"/>
                              <w:jc w:val="center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>Dimanche à 12h15</w:t>
                            </w:r>
                            <w:r w:rsidR="002E5680" w:rsidRPr="006A18F7"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  <w:t xml:space="preserve"> </w:t>
                            </w:r>
                            <w:r w:rsidR="002E5680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dans le prolongement de la messe de 11h</w:t>
                            </w:r>
                          </w:p>
                          <w:p w:rsidR="0067149D" w:rsidRPr="006A18F7" w:rsidRDefault="0067149D" w:rsidP="006A18F7">
                            <w:pPr>
                              <w:spacing w:after="0"/>
                              <w:jc w:val="both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B6568F" w:rsidRPr="006A18F7" w:rsidRDefault="00B6568F" w:rsidP="006A18F7">
                            <w:pPr>
                              <w:spacing w:after="0"/>
                              <w:jc w:val="both"/>
                              <w:rPr>
                                <w:b/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  <w:p w:rsidR="00EE0387" w:rsidRPr="006A18F7" w:rsidRDefault="002E5680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Selon les nécessités, il est possible de célébrer d</w:t>
                            </w:r>
                            <w:r w:rsidR="00EE0387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eux  baptêmes </w:t>
                            </w:r>
                            <w:r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 xml:space="preserve">dans </w:t>
                            </w:r>
                            <w:r w:rsidR="003F64A3" w:rsidRPr="006A18F7">
                              <w:rPr>
                                <w:color w:val="31849B" w:themeColor="accent5" w:themeShade="BF"/>
                                <w:sz w:val="28"/>
                              </w:rPr>
                              <w:t>une célébration commune.</w:t>
                            </w:r>
                          </w:p>
                          <w:p w:rsidR="003F64A3" w:rsidRPr="006A18F7" w:rsidRDefault="003F64A3" w:rsidP="006A18F7">
                            <w:pPr>
                              <w:spacing w:after="0"/>
                              <w:jc w:val="both"/>
                              <w:rPr>
                                <w:color w:val="31849B" w:themeColor="accent5" w:themeShade="BF"/>
                                <w:sz w:val="44"/>
                              </w:rPr>
                            </w:pPr>
                          </w:p>
                          <w:p w:rsidR="00B6568F" w:rsidRPr="00D2439C" w:rsidRDefault="00B6568F" w:rsidP="006A18F7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</w:p>
                          <w:p w:rsidR="00DC7C00" w:rsidRDefault="00DC7C00" w:rsidP="00D2439C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EE0387" w:rsidRDefault="00EE0387" w:rsidP="00D2439C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DC7C00" w:rsidRPr="00EE0387" w:rsidRDefault="00DC7C00" w:rsidP="00DC7C00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CA5BDD" w:rsidRPr="0067149D" w:rsidRDefault="00CA5BDD" w:rsidP="00DC7C0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6925" id="_x0000_s1034" type="#_x0000_t202" style="position:absolute;left:0;text-align:left;margin-left:271.95pt;margin-top:24.4pt;width:241.5pt;height:2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" stroked="f">
                <v:textbox>
                  <w:txbxContent>
                    <w:p w:rsidR="00DC7C00" w:rsidRPr="006A18F7" w:rsidRDefault="00EE0387" w:rsidP="006A18F7">
                      <w:pPr>
                        <w:spacing w:after="0"/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Les </w:t>
                      </w:r>
                      <w:r w:rsidR="00DC7C00" w:rsidRPr="006A18F7">
                        <w:rPr>
                          <w:color w:val="31849B" w:themeColor="accent5" w:themeShade="BF"/>
                          <w:sz w:val="28"/>
                        </w:rPr>
                        <w:t xml:space="preserve">célébrations de </w:t>
                      </w: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baptêmes </w:t>
                      </w:r>
                      <w:r w:rsidR="00DC7C00" w:rsidRPr="006A18F7">
                        <w:rPr>
                          <w:color w:val="31849B" w:themeColor="accent5" w:themeShade="BF"/>
                          <w:sz w:val="28"/>
                        </w:rPr>
                        <w:t>sont</w:t>
                      </w:r>
                    </w:p>
                    <w:p w:rsidR="00EE0387" w:rsidRPr="006A18F7" w:rsidRDefault="00DC7C00" w:rsidP="006A18F7">
                      <w:pPr>
                        <w:spacing w:after="0"/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>possibles</w:t>
                      </w:r>
                      <w:r w:rsidR="00EE0387" w:rsidRPr="006A18F7">
                        <w:rPr>
                          <w:color w:val="31849B" w:themeColor="accent5" w:themeShade="BF"/>
                          <w:sz w:val="28"/>
                        </w:rPr>
                        <w:t xml:space="preserve"> le :</w:t>
                      </w:r>
                    </w:p>
                    <w:p w:rsidR="00DC7C00" w:rsidRPr="006A18F7" w:rsidRDefault="00DC7C00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:rsidR="00B6568F" w:rsidRPr="006A18F7" w:rsidRDefault="00B6568F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  <w:p w:rsidR="00EE0387" w:rsidRDefault="00EE0387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Samedi à 10h30 ou à 16h</w:t>
                      </w:r>
                    </w:p>
                    <w:p w:rsidR="0021223E" w:rsidRPr="0021223E" w:rsidRDefault="0021223E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18"/>
                        </w:rPr>
                      </w:pPr>
                    </w:p>
                    <w:p w:rsidR="00DC7C00" w:rsidRDefault="00092152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>
                        <w:rPr>
                          <w:b/>
                          <w:color w:val="31849B" w:themeColor="accent5" w:themeShade="BF"/>
                          <w:sz w:val="28"/>
                        </w:rPr>
                        <w:t>o</w:t>
                      </w:r>
                      <w:r w:rsidR="00DC7C00"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u</w:t>
                      </w:r>
                    </w:p>
                    <w:p w:rsidR="0021223E" w:rsidRPr="0021223E" w:rsidRDefault="0021223E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</w:rPr>
                      </w:pPr>
                    </w:p>
                    <w:p w:rsidR="00EE0387" w:rsidRPr="006A18F7" w:rsidRDefault="00EE0387" w:rsidP="006A18F7">
                      <w:pPr>
                        <w:spacing w:after="0"/>
                        <w:jc w:val="center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>Dimanche à 12h15</w:t>
                      </w:r>
                      <w:r w:rsidR="002E5680" w:rsidRPr="006A18F7">
                        <w:rPr>
                          <w:b/>
                          <w:color w:val="31849B" w:themeColor="accent5" w:themeShade="BF"/>
                          <w:sz w:val="28"/>
                        </w:rPr>
                        <w:t xml:space="preserve"> </w:t>
                      </w:r>
                      <w:r w:rsidR="002E5680" w:rsidRPr="006A18F7">
                        <w:rPr>
                          <w:color w:val="31849B" w:themeColor="accent5" w:themeShade="BF"/>
                          <w:sz w:val="28"/>
                        </w:rPr>
                        <w:t>dans le prolongement de la messe de 11h</w:t>
                      </w:r>
                    </w:p>
                    <w:p w:rsidR="0067149D" w:rsidRPr="006A18F7" w:rsidRDefault="0067149D" w:rsidP="006A18F7">
                      <w:pPr>
                        <w:spacing w:after="0"/>
                        <w:jc w:val="both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</w:p>
                    <w:p w:rsidR="00B6568F" w:rsidRPr="006A18F7" w:rsidRDefault="00B6568F" w:rsidP="006A18F7">
                      <w:pPr>
                        <w:spacing w:after="0"/>
                        <w:jc w:val="both"/>
                        <w:rPr>
                          <w:b/>
                          <w:color w:val="31849B" w:themeColor="accent5" w:themeShade="BF"/>
                          <w:sz w:val="28"/>
                        </w:rPr>
                      </w:pPr>
                    </w:p>
                    <w:p w:rsidR="00EE0387" w:rsidRPr="006A18F7" w:rsidRDefault="002E5680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28"/>
                        </w:rPr>
                      </w:pP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>Selon les nécessités, il est possible de célébrer d</w:t>
                      </w:r>
                      <w:r w:rsidR="00EE0387" w:rsidRPr="006A18F7">
                        <w:rPr>
                          <w:color w:val="31849B" w:themeColor="accent5" w:themeShade="BF"/>
                          <w:sz w:val="28"/>
                        </w:rPr>
                        <w:t xml:space="preserve">eux  baptêmes </w:t>
                      </w:r>
                      <w:r w:rsidRPr="006A18F7">
                        <w:rPr>
                          <w:color w:val="31849B" w:themeColor="accent5" w:themeShade="BF"/>
                          <w:sz w:val="28"/>
                        </w:rPr>
                        <w:t xml:space="preserve">dans </w:t>
                      </w:r>
                      <w:r w:rsidR="003F64A3" w:rsidRPr="006A18F7">
                        <w:rPr>
                          <w:color w:val="31849B" w:themeColor="accent5" w:themeShade="BF"/>
                          <w:sz w:val="28"/>
                        </w:rPr>
                        <w:t>une célébration commune.</w:t>
                      </w:r>
                    </w:p>
                    <w:p w:rsidR="003F64A3" w:rsidRPr="006A18F7" w:rsidRDefault="003F64A3" w:rsidP="006A18F7">
                      <w:pPr>
                        <w:spacing w:after="0"/>
                        <w:jc w:val="both"/>
                        <w:rPr>
                          <w:color w:val="31849B" w:themeColor="accent5" w:themeShade="BF"/>
                          <w:sz w:val="44"/>
                        </w:rPr>
                      </w:pPr>
                    </w:p>
                    <w:p w:rsidR="00B6568F" w:rsidRPr="00D2439C" w:rsidRDefault="00B6568F" w:rsidP="006A18F7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</w:p>
                    <w:p w:rsidR="00DC7C00" w:rsidRDefault="00DC7C00" w:rsidP="00D2439C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:rsidR="00EE0387" w:rsidRDefault="00EE0387" w:rsidP="00D2439C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</w:p>
                    <w:p w:rsidR="00DC7C00" w:rsidRPr="00EE0387" w:rsidRDefault="00DC7C00" w:rsidP="00DC7C00">
                      <w:pPr>
                        <w:spacing w:after="0"/>
                        <w:rPr>
                          <w:sz w:val="28"/>
                        </w:rPr>
                      </w:pPr>
                    </w:p>
                    <w:p w:rsidR="00CA5BDD" w:rsidRPr="0067149D" w:rsidRDefault="00CA5BDD" w:rsidP="00DC7C00">
                      <w:pPr>
                        <w:spacing w:after="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Default="00EE0387" w:rsidP="007B6C80">
      <w:pPr>
        <w:ind w:left="-709"/>
        <w:rPr>
          <w:sz w:val="28"/>
        </w:rPr>
      </w:pPr>
    </w:p>
    <w:p w:rsidR="00EE0387" w:rsidRPr="009F281A" w:rsidRDefault="00EE0387" w:rsidP="007B6C80">
      <w:pPr>
        <w:ind w:left="-709"/>
        <w:rPr>
          <w:sz w:val="28"/>
        </w:rPr>
      </w:pPr>
    </w:p>
    <w:p w:rsidR="009F281A" w:rsidRDefault="009F281A" w:rsidP="007B6C80">
      <w:pPr>
        <w:ind w:left="-709"/>
      </w:pPr>
    </w:p>
    <w:p w:rsidR="007B6C80" w:rsidRDefault="007B6C80" w:rsidP="007B6C80">
      <w:pPr>
        <w:ind w:left="-709"/>
      </w:pPr>
    </w:p>
    <w:p w:rsidR="005F32AF" w:rsidRDefault="005F32AF" w:rsidP="005F32AF"/>
    <w:p w:rsidR="00890CE0" w:rsidRDefault="0021223E">
      <w:r>
        <w:rPr>
          <w:noProof/>
          <w:sz w:val="44"/>
          <w:lang w:eastAsia="fr-FR"/>
        </w:rPr>
        <w:drawing>
          <wp:anchor distT="0" distB="0" distL="114300" distR="114300" simplePos="0" relativeHeight="251661312" behindDoc="0" locked="0" layoutInCell="1" allowOverlap="1" wp14:anchorId="7647A366">
            <wp:simplePos x="0" y="0"/>
            <wp:positionH relativeFrom="column">
              <wp:posOffset>4234815</wp:posOffset>
            </wp:positionH>
            <wp:positionV relativeFrom="paragraph">
              <wp:posOffset>242570</wp:posOffset>
            </wp:positionV>
            <wp:extent cx="1514475" cy="1514475"/>
            <wp:effectExtent l="0" t="0" r="9525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gie.jpg"/>
                    <pic:cNvPicPr/>
                  </pic:nvPicPr>
                  <pic:blipFill>
                    <a:blip r:embed="rId21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0CE0" w:rsidSect="00BF19C7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C41" w:rsidRDefault="009E7C41" w:rsidP="00EE0387">
      <w:pPr>
        <w:spacing w:after="0" w:line="240" w:lineRule="auto"/>
      </w:pPr>
      <w:r>
        <w:separator/>
      </w:r>
    </w:p>
  </w:endnote>
  <w:endnote w:type="continuationSeparator" w:id="0">
    <w:p w:rsidR="009E7C41" w:rsidRDefault="009E7C41" w:rsidP="00EE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C41" w:rsidRDefault="009E7C41" w:rsidP="00EE0387">
      <w:pPr>
        <w:spacing w:after="0" w:line="240" w:lineRule="auto"/>
      </w:pPr>
      <w:r>
        <w:separator/>
      </w:r>
    </w:p>
  </w:footnote>
  <w:footnote w:type="continuationSeparator" w:id="0">
    <w:p w:rsidR="009E7C41" w:rsidRDefault="009E7C41" w:rsidP="00EE0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23A0"/>
    <w:multiLevelType w:val="hybridMultilevel"/>
    <w:tmpl w:val="BE08BE30"/>
    <w:lvl w:ilvl="0" w:tplc="040C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26221E92"/>
    <w:multiLevelType w:val="hybridMultilevel"/>
    <w:tmpl w:val="E10E7F7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6427BC"/>
    <w:multiLevelType w:val="hybridMultilevel"/>
    <w:tmpl w:val="159A18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F621D"/>
    <w:multiLevelType w:val="hybridMultilevel"/>
    <w:tmpl w:val="AB1A8D56"/>
    <w:lvl w:ilvl="0" w:tplc="E7EAC0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E7E98"/>
    <w:multiLevelType w:val="hybridMultilevel"/>
    <w:tmpl w:val="6136C6EA"/>
    <w:lvl w:ilvl="0" w:tplc="C1F6730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852EC"/>
    <w:multiLevelType w:val="hybridMultilevel"/>
    <w:tmpl w:val="10304D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A31DE"/>
    <w:multiLevelType w:val="hybridMultilevel"/>
    <w:tmpl w:val="FFEE0B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0017A0"/>
    <w:multiLevelType w:val="hybridMultilevel"/>
    <w:tmpl w:val="F446CB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7B246C"/>
    <w:multiLevelType w:val="hybridMultilevel"/>
    <w:tmpl w:val="0A98AEC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2AF"/>
    <w:rsid w:val="00015713"/>
    <w:rsid w:val="000375F8"/>
    <w:rsid w:val="00046A88"/>
    <w:rsid w:val="00046C76"/>
    <w:rsid w:val="00047400"/>
    <w:rsid w:val="00047684"/>
    <w:rsid w:val="00092152"/>
    <w:rsid w:val="000929B3"/>
    <w:rsid w:val="00096D49"/>
    <w:rsid w:val="000D563F"/>
    <w:rsid w:val="000E2314"/>
    <w:rsid w:val="000E7701"/>
    <w:rsid w:val="001124B6"/>
    <w:rsid w:val="00131079"/>
    <w:rsid w:val="0013424C"/>
    <w:rsid w:val="001502A3"/>
    <w:rsid w:val="00155569"/>
    <w:rsid w:val="00167E0A"/>
    <w:rsid w:val="001773CC"/>
    <w:rsid w:val="00191E52"/>
    <w:rsid w:val="001C0A10"/>
    <w:rsid w:val="001E4FCC"/>
    <w:rsid w:val="001F5128"/>
    <w:rsid w:val="0021223E"/>
    <w:rsid w:val="00227D57"/>
    <w:rsid w:val="00297949"/>
    <w:rsid w:val="002A0E26"/>
    <w:rsid w:val="002E5680"/>
    <w:rsid w:val="002F09CD"/>
    <w:rsid w:val="00310AEF"/>
    <w:rsid w:val="003308D6"/>
    <w:rsid w:val="00342339"/>
    <w:rsid w:val="00350F9A"/>
    <w:rsid w:val="00353394"/>
    <w:rsid w:val="00361854"/>
    <w:rsid w:val="0037027A"/>
    <w:rsid w:val="00385926"/>
    <w:rsid w:val="003A2A3A"/>
    <w:rsid w:val="003C2C8D"/>
    <w:rsid w:val="003D4B38"/>
    <w:rsid w:val="003E5403"/>
    <w:rsid w:val="003F1EB8"/>
    <w:rsid w:val="003F3B08"/>
    <w:rsid w:val="003F64A3"/>
    <w:rsid w:val="00413B45"/>
    <w:rsid w:val="00432CCB"/>
    <w:rsid w:val="00457735"/>
    <w:rsid w:val="0046557F"/>
    <w:rsid w:val="004805D2"/>
    <w:rsid w:val="00482137"/>
    <w:rsid w:val="00487529"/>
    <w:rsid w:val="004C48AA"/>
    <w:rsid w:val="00517C1D"/>
    <w:rsid w:val="00523590"/>
    <w:rsid w:val="00536F7B"/>
    <w:rsid w:val="005562A4"/>
    <w:rsid w:val="00565751"/>
    <w:rsid w:val="00583510"/>
    <w:rsid w:val="005B503A"/>
    <w:rsid w:val="005E00B1"/>
    <w:rsid w:val="005E28E6"/>
    <w:rsid w:val="005F11A4"/>
    <w:rsid w:val="005F2745"/>
    <w:rsid w:val="005F32AF"/>
    <w:rsid w:val="00601F33"/>
    <w:rsid w:val="00627968"/>
    <w:rsid w:val="00632A58"/>
    <w:rsid w:val="00634071"/>
    <w:rsid w:val="0067149D"/>
    <w:rsid w:val="006831A8"/>
    <w:rsid w:val="006A18F7"/>
    <w:rsid w:val="006A36CF"/>
    <w:rsid w:val="006B59F9"/>
    <w:rsid w:val="006E0E79"/>
    <w:rsid w:val="006E4201"/>
    <w:rsid w:val="006E733B"/>
    <w:rsid w:val="006F5B20"/>
    <w:rsid w:val="007040A1"/>
    <w:rsid w:val="007465D1"/>
    <w:rsid w:val="00765B34"/>
    <w:rsid w:val="00781374"/>
    <w:rsid w:val="00781FA6"/>
    <w:rsid w:val="00786FE8"/>
    <w:rsid w:val="00791F41"/>
    <w:rsid w:val="0079576D"/>
    <w:rsid w:val="007B6C80"/>
    <w:rsid w:val="007D4461"/>
    <w:rsid w:val="00810889"/>
    <w:rsid w:val="00814189"/>
    <w:rsid w:val="00823DDC"/>
    <w:rsid w:val="0082778B"/>
    <w:rsid w:val="008441F9"/>
    <w:rsid w:val="00847C01"/>
    <w:rsid w:val="00863B85"/>
    <w:rsid w:val="0086504F"/>
    <w:rsid w:val="008655D2"/>
    <w:rsid w:val="00874122"/>
    <w:rsid w:val="008760FB"/>
    <w:rsid w:val="00890CE0"/>
    <w:rsid w:val="008939F7"/>
    <w:rsid w:val="008A1C14"/>
    <w:rsid w:val="008A5833"/>
    <w:rsid w:val="00944E0D"/>
    <w:rsid w:val="009C4E60"/>
    <w:rsid w:val="009D0836"/>
    <w:rsid w:val="009D4126"/>
    <w:rsid w:val="009E4430"/>
    <w:rsid w:val="009E7C41"/>
    <w:rsid w:val="009F281A"/>
    <w:rsid w:val="009F3AF7"/>
    <w:rsid w:val="00A032A1"/>
    <w:rsid w:val="00A101FE"/>
    <w:rsid w:val="00A20430"/>
    <w:rsid w:val="00A32B79"/>
    <w:rsid w:val="00A369B7"/>
    <w:rsid w:val="00A42AA3"/>
    <w:rsid w:val="00A47B17"/>
    <w:rsid w:val="00A7706C"/>
    <w:rsid w:val="00A802C1"/>
    <w:rsid w:val="00A86C2E"/>
    <w:rsid w:val="00A958C6"/>
    <w:rsid w:val="00AA37E8"/>
    <w:rsid w:val="00B00C43"/>
    <w:rsid w:val="00B1443F"/>
    <w:rsid w:val="00B33158"/>
    <w:rsid w:val="00B4212E"/>
    <w:rsid w:val="00B5321F"/>
    <w:rsid w:val="00B6568F"/>
    <w:rsid w:val="00BA01BD"/>
    <w:rsid w:val="00BD11ED"/>
    <w:rsid w:val="00BF2168"/>
    <w:rsid w:val="00C12956"/>
    <w:rsid w:val="00C30887"/>
    <w:rsid w:val="00C30AF5"/>
    <w:rsid w:val="00C415EB"/>
    <w:rsid w:val="00C83A4B"/>
    <w:rsid w:val="00C96C08"/>
    <w:rsid w:val="00CA5BDD"/>
    <w:rsid w:val="00CB46B0"/>
    <w:rsid w:val="00CB57F6"/>
    <w:rsid w:val="00CC2116"/>
    <w:rsid w:val="00D11E73"/>
    <w:rsid w:val="00D2439C"/>
    <w:rsid w:val="00D24AAA"/>
    <w:rsid w:val="00D30243"/>
    <w:rsid w:val="00D57417"/>
    <w:rsid w:val="00D75AAD"/>
    <w:rsid w:val="00DA70BA"/>
    <w:rsid w:val="00DC7C00"/>
    <w:rsid w:val="00DE4074"/>
    <w:rsid w:val="00DE52F0"/>
    <w:rsid w:val="00E0775C"/>
    <w:rsid w:val="00E219C8"/>
    <w:rsid w:val="00E23520"/>
    <w:rsid w:val="00E243AA"/>
    <w:rsid w:val="00E314AB"/>
    <w:rsid w:val="00E31775"/>
    <w:rsid w:val="00E66DA7"/>
    <w:rsid w:val="00E9661D"/>
    <w:rsid w:val="00EE0387"/>
    <w:rsid w:val="00F00824"/>
    <w:rsid w:val="00F04E74"/>
    <w:rsid w:val="00F118C0"/>
    <w:rsid w:val="00F31743"/>
    <w:rsid w:val="00F345F5"/>
    <w:rsid w:val="00F4020B"/>
    <w:rsid w:val="00F76FBF"/>
    <w:rsid w:val="00F91D89"/>
    <w:rsid w:val="00F93673"/>
    <w:rsid w:val="00FA7CAD"/>
    <w:rsid w:val="00FC316A"/>
    <w:rsid w:val="00FD5E58"/>
    <w:rsid w:val="00FE4386"/>
    <w:rsid w:val="00FF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7FFE"/>
  <w15:docId w15:val="{BE01B9E3-7258-425B-98F3-F0FC6B5A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32A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32AF"/>
    <w:pPr>
      <w:ind w:left="720"/>
      <w:contextualSpacing/>
    </w:pPr>
  </w:style>
  <w:style w:type="paragraph" w:styleId="Sansinterligne">
    <w:name w:val="No Spacing"/>
    <w:uiPriority w:val="1"/>
    <w:qFormat/>
    <w:rsid w:val="005F32A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2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0387"/>
  </w:style>
  <w:style w:type="paragraph" w:styleId="Pieddepage">
    <w:name w:val="footer"/>
    <w:basedOn w:val="Normal"/>
    <w:link w:val="PieddepageCar"/>
    <w:uiPriority w:val="99"/>
    <w:unhideWhenUsed/>
    <w:rsid w:val="00EE0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ot.jer&#244;me@wanadoo.fr" TargetMode="External"/><Relationship Id="rId13" Type="http://schemas.openxmlformats.org/officeDocument/2006/relationships/hyperlink" Target="mailto:question@eglisesaintthomasdaquin.fr" TargetMode="External"/><Relationship Id="rId18" Type="http://schemas.openxmlformats.org/officeDocument/2006/relationships/hyperlink" Target="http://www.eglisesaintthomasdaquin.fr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g"/><Relationship Id="rId7" Type="http://schemas.openxmlformats.org/officeDocument/2006/relationships/hyperlink" Target="mailto:ninon.bouvier@gmail.com" TargetMode="External"/><Relationship Id="rId12" Type="http://schemas.openxmlformats.org/officeDocument/2006/relationships/hyperlink" Target="http://www.eglisesaintthomasdaquin.fr" TargetMode="External"/><Relationship Id="rId17" Type="http://schemas.openxmlformats.org/officeDocument/2006/relationships/hyperlink" Target="mailto:question@eglisesaintthomasdaquin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lisesaintthomasdaquin.fr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question@eglisesaintthomasdaquin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question@eglisesaintthomasdaquin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ngot.jer&#244;me@wanadoo.fr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ninon.bouvier@gmail.com" TargetMode="External"/><Relationship Id="rId14" Type="http://schemas.openxmlformats.org/officeDocument/2006/relationships/hyperlink" Target="http://www.eglisesaintthomasdaquin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Saint Thomas D'Aquin</cp:lastModifiedBy>
  <cp:revision>15</cp:revision>
  <cp:lastPrinted>2021-04-20T14:06:00Z</cp:lastPrinted>
  <dcterms:created xsi:type="dcterms:W3CDTF">2016-10-10T10:52:00Z</dcterms:created>
  <dcterms:modified xsi:type="dcterms:W3CDTF">2022-08-29T14:44:00Z</dcterms:modified>
</cp:coreProperties>
</file>